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33DB4" w14:textId="39CAD428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06C60EE0" w14:textId="54545721" w:rsidR="001C0B63" w:rsidRPr="00811B4D" w:rsidRDefault="00197007" w:rsidP="00197007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6D6A0A" w:rsidRDefault="001C0B63" w:rsidP="00F675AE">
      <w:pPr>
        <w:spacing w:line="216" w:lineRule="auto"/>
        <w:rPr>
          <w:sz w:val="28"/>
          <w:szCs w:val="28"/>
        </w:rPr>
      </w:pPr>
    </w:p>
    <w:p w14:paraId="24FF148F" w14:textId="7A0948AC" w:rsidR="000B5776" w:rsidRPr="006D6A0A" w:rsidRDefault="001C0B63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Проект предоставлени</w:t>
      </w:r>
      <w:r w:rsidR="00AD6DD2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разрешени</w:t>
      </w:r>
      <w:r w:rsidR="00FB42F8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</w:t>
      </w:r>
      <w:r w:rsidR="00B60607" w:rsidRPr="006D6A0A">
        <w:rPr>
          <w:sz w:val="28"/>
          <w:szCs w:val="28"/>
        </w:rPr>
        <w:t xml:space="preserve">на </w:t>
      </w:r>
      <w:r w:rsidR="000B5776" w:rsidRPr="006D6A0A">
        <w:rPr>
          <w:sz w:val="28"/>
          <w:szCs w:val="28"/>
        </w:rPr>
        <w:t>отклонени</w:t>
      </w:r>
      <w:r w:rsidR="000009FE" w:rsidRPr="006D6A0A">
        <w:rPr>
          <w:sz w:val="28"/>
          <w:szCs w:val="28"/>
        </w:rPr>
        <w:t>е</w:t>
      </w:r>
      <w:r w:rsidR="000B5776" w:rsidRPr="006D6A0A">
        <w:rPr>
          <w:sz w:val="28"/>
          <w:szCs w:val="28"/>
        </w:rPr>
        <w:t xml:space="preserve"> </w:t>
      </w:r>
    </w:p>
    <w:p w14:paraId="43665CAE" w14:textId="77777777" w:rsidR="000B5776" w:rsidRPr="006D6A0A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6D6A0A" w:rsidRDefault="000B5776" w:rsidP="00F675AE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реконструкции объектов капитального строительства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A742B12" w14:textId="3C6036AD" w:rsidR="003E51F2" w:rsidRDefault="00365EAD" w:rsidP="00556BA5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5C242D" w:rsidRPr="005C242D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5C242D">
        <w:rPr>
          <w:sz w:val="28"/>
          <w:szCs w:val="28"/>
        </w:rPr>
        <w:t>1329</w:t>
      </w:r>
      <w:r w:rsidR="005C242D" w:rsidRPr="005C242D">
        <w:rPr>
          <w:sz w:val="28"/>
          <w:szCs w:val="28"/>
        </w:rPr>
        <w:t xml:space="preserve"> кв. м, с кадастровым номером 23:27:</w:t>
      </w:r>
      <w:r w:rsidR="005C242D">
        <w:rPr>
          <w:sz w:val="28"/>
          <w:szCs w:val="28"/>
        </w:rPr>
        <w:t>0704007:10578</w:t>
      </w:r>
      <w:r w:rsidR="005C242D" w:rsidRPr="005C242D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5C242D">
        <w:rPr>
          <w:sz w:val="28"/>
          <w:szCs w:val="28"/>
        </w:rPr>
        <w:t>Прямая</w:t>
      </w:r>
      <w:r w:rsidR="005C242D" w:rsidRPr="005C242D">
        <w:rPr>
          <w:sz w:val="28"/>
          <w:szCs w:val="28"/>
        </w:rPr>
        <w:t xml:space="preserve">, </w:t>
      </w:r>
      <w:r w:rsidR="005C242D">
        <w:rPr>
          <w:sz w:val="28"/>
          <w:szCs w:val="28"/>
        </w:rPr>
        <w:t>10,</w:t>
      </w:r>
      <w:r w:rsidR="005C242D" w:rsidRPr="005C242D">
        <w:rPr>
          <w:sz w:val="28"/>
          <w:szCs w:val="28"/>
        </w:rPr>
        <w:t xml:space="preserve"> «4.4. магазины»</w:t>
      </w:r>
      <w:r w:rsidR="005C242D">
        <w:rPr>
          <w:sz w:val="28"/>
          <w:szCs w:val="28"/>
        </w:rPr>
        <w:t>, «2.7.1 хранение автотранспорта».</w:t>
      </w:r>
    </w:p>
    <w:p w14:paraId="56E67D79" w14:textId="7883B270" w:rsidR="00556BA5" w:rsidRPr="00452D3B" w:rsidRDefault="00556BA5" w:rsidP="0048709D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</w:p>
    <w:p w14:paraId="2EA69210" w14:textId="257893F7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Инициатор – </w:t>
      </w:r>
      <w:r w:rsidR="005C242D">
        <w:rPr>
          <w:sz w:val="28"/>
          <w:szCs w:val="28"/>
        </w:rPr>
        <w:t>Дыхтан Андрей Васильевич.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61392C38" w14:textId="7A3354F4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69623AC8" w14:textId="77777777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1D38">
        <w:rPr>
          <w:sz w:val="28"/>
          <w:szCs w:val="28"/>
        </w:rPr>
        <w:t>Исполняющий обязанности</w:t>
      </w:r>
    </w:p>
    <w:p w14:paraId="7875EDB5" w14:textId="0F499F6B" w:rsidR="00FE1D38" w:rsidRPr="00FE1D38" w:rsidRDefault="008C51B7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</w:t>
      </w:r>
      <w:bookmarkStart w:id="0" w:name="_GoBack"/>
      <w:bookmarkEnd w:id="0"/>
      <w:r w:rsidR="00FE1D38" w:rsidRPr="00FE1D38">
        <w:rPr>
          <w:sz w:val="28"/>
          <w:szCs w:val="28"/>
        </w:rPr>
        <w:t xml:space="preserve">главы муниципального </w:t>
      </w:r>
    </w:p>
    <w:p w14:paraId="5F2D3DE6" w14:textId="77777777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1D38">
        <w:rPr>
          <w:sz w:val="28"/>
          <w:szCs w:val="28"/>
        </w:rPr>
        <w:t>образования Славянский район</w:t>
      </w:r>
    </w:p>
    <w:p w14:paraId="65AC9837" w14:textId="77777777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1D38">
        <w:rPr>
          <w:sz w:val="28"/>
          <w:szCs w:val="28"/>
        </w:rPr>
        <w:t>(вопросы строительства,</w:t>
      </w:r>
    </w:p>
    <w:p w14:paraId="295852E5" w14:textId="2DB7AB4C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1D38">
        <w:rPr>
          <w:sz w:val="28"/>
          <w:szCs w:val="28"/>
        </w:rPr>
        <w:t>архитектуры и градостроительства)                                                                       А.В.Гопак</w:t>
      </w:r>
    </w:p>
    <w:p w14:paraId="3C70D7A9" w14:textId="77777777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1D38">
        <w:rPr>
          <w:sz w:val="28"/>
          <w:szCs w:val="28"/>
        </w:rPr>
        <w:t xml:space="preserve"> </w:t>
      </w:r>
    </w:p>
    <w:p w14:paraId="72264305" w14:textId="57F4B10D" w:rsidR="006F094B" w:rsidRPr="00600D3F" w:rsidRDefault="006F094B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94070" w14:textId="77777777" w:rsidR="00CC0CF3" w:rsidRDefault="00CC0CF3" w:rsidP="00940F8A">
      <w:r>
        <w:separator/>
      </w:r>
    </w:p>
  </w:endnote>
  <w:endnote w:type="continuationSeparator" w:id="0">
    <w:p w14:paraId="240BB6DE" w14:textId="77777777" w:rsidR="00CC0CF3" w:rsidRDefault="00CC0CF3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C85E6" w14:textId="77777777" w:rsidR="00CC0CF3" w:rsidRDefault="00CC0CF3" w:rsidP="00940F8A">
      <w:r>
        <w:separator/>
      </w:r>
    </w:p>
  </w:footnote>
  <w:footnote w:type="continuationSeparator" w:id="0">
    <w:p w14:paraId="17AABA8B" w14:textId="77777777" w:rsidR="00CC0CF3" w:rsidRDefault="00CC0CF3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46205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3C72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4A8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97007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27AB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47250"/>
    <w:rsid w:val="003558B3"/>
    <w:rsid w:val="003624E0"/>
    <w:rsid w:val="003634E1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E105D"/>
    <w:rsid w:val="003E168D"/>
    <w:rsid w:val="003E1AD4"/>
    <w:rsid w:val="003E51F2"/>
    <w:rsid w:val="003E621A"/>
    <w:rsid w:val="003F0E77"/>
    <w:rsid w:val="003F1D5D"/>
    <w:rsid w:val="003F2F7A"/>
    <w:rsid w:val="003F701B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2D3B"/>
    <w:rsid w:val="004559E9"/>
    <w:rsid w:val="00455BC8"/>
    <w:rsid w:val="00460517"/>
    <w:rsid w:val="004616F7"/>
    <w:rsid w:val="00464580"/>
    <w:rsid w:val="00481BD4"/>
    <w:rsid w:val="00482827"/>
    <w:rsid w:val="00484167"/>
    <w:rsid w:val="004849C1"/>
    <w:rsid w:val="00484DE5"/>
    <w:rsid w:val="0048709D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B60C5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1929"/>
    <w:rsid w:val="00505213"/>
    <w:rsid w:val="0051016E"/>
    <w:rsid w:val="005171B0"/>
    <w:rsid w:val="005322E7"/>
    <w:rsid w:val="00547225"/>
    <w:rsid w:val="00552E78"/>
    <w:rsid w:val="0055391B"/>
    <w:rsid w:val="00553D81"/>
    <w:rsid w:val="00556BA5"/>
    <w:rsid w:val="00574A46"/>
    <w:rsid w:val="005770D6"/>
    <w:rsid w:val="005819C1"/>
    <w:rsid w:val="00585A9E"/>
    <w:rsid w:val="005877DE"/>
    <w:rsid w:val="00595C78"/>
    <w:rsid w:val="005A0CC5"/>
    <w:rsid w:val="005A3FC4"/>
    <w:rsid w:val="005A44FC"/>
    <w:rsid w:val="005A74E1"/>
    <w:rsid w:val="005B6C91"/>
    <w:rsid w:val="005C242D"/>
    <w:rsid w:val="005E1976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A50B8"/>
    <w:rsid w:val="006B789E"/>
    <w:rsid w:val="006C3233"/>
    <w:rsid w:val="006C381C"/>
    <w:rsid w:val="006C798E"/>
    <w:rsid w:val="006D2C85"/>
    <w:rsid w:val="006D6080"/>
    <w:rsid w:val="006D6A0A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1A5C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4DDF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85A08"/>
    <w:rsid w:val="0089596C"/>
    <w:rsid w:val="008A3EC1"/>
    <w:rsid w:val="008A4C04"/>
    <w:rsid w:val="008B275D"/>
    <w:rsid w:val="008B3122"/>
    <w:rsid w:val="008B688A"/>
    <w:rsid w:val="008C0FD5"/>
    <w:rsid w:val="008C1257"/>
    <w:rsid w:val="008C51B7"/>
    <w:rsid w:val="008C6287"/>
    <w:rsid w:val="008D0BBF"/>
    <w:rsid w:val="008D3926"/>
    <w:rsid w:val="008D7E7D"/>
    <w:rsid w:val="008E156B"/>
    <w:rsid w:val="008E4163"/>
    <w:rsid w:val="008F2FBD"/>
    <w:rsid w:val="0090121D"/>
    <w:rsid w:val="00910A86"/>
    <w:rsid w:val="00926F1F"/>
    <w:rsid w:val="00940A64"/>
    <w:rsid w:val="00940F8A"/>
    <w:rsid w:val="00954A2B"/>
    <w:rsid w:val="00964C69"/>
    <w:rsid w:val="00965848"/>
    <w:rsid w:val="00991945"/>
    <w:rsid w:val="0099407E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06D41"/>
    <w:rsid w:val="00A1508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86A6B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05B19"/>
    <w:rsid w:val="00B07CC6"/>
    <w:rsid w:val="00B109FF"/>
    <w:rsid w:val="00B14CAC"/>
    <w:rsid w:val="00B1527C"/>
    <w:rsid w:val="00B25628"/>
    <w:rsid w:val="00B273D5"/>
    <w:rsid w:val="00B27409"/>
    <w:rsid w:val="00B34BB9"/>
    <w:rsid w:val="00B35036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06B77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472D8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0CF3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4194"/>
    <w:rsid w:val="00CF6B96"/>
    <w:rsid w:val="00CF6FFE"/>
    <w:rsid w:val="00D13E76"/>
    <w:rsid w:val="00D22185"/>
    <w:rsid w:val="00D23316"/>
    <w:rsid w:val="00D3143E"/>
    <w:rsid w:val="00D32F7D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C49D1"/>
    <w:rsid w:val="00DD1820"/>
    <w:rsid w:val="00DD23A6"/>
    <w:rsid w:val="00DD24CB"/>
    <w:rsid w:val="00DD39D7"/>
    <w:rsid w:val="00DD4FF5"/>
    <w:rsid w:val="00DE24A1"/>
    <w:rsid w:val="00DE7837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2ADA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A3AC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381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0B99"/>
    <w:rsid w:val="00FB42F8"/>
    <w:rsid w:val="00FB7645"/>
    <w:rsid w:val="00FC18BA"/>
    <w:rsid w:val="00FC5087"/>
    <w:rsid w:val="00FC7AA5"/>
    <w:rsid w:val="00FD2AAB"/>
    <w:rsid w:val="00FD46F5"/>
    <w:rsid w:val="00FE0647"/>
    <w:rsid w:val="00FE1D38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8267E-E0AD-4A32-ACD6-9B8FF544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Овсянникова</cp:lastModifiedBy>
  <cp:revision>109</cp:revision>
  <cp:lastPrinted>2022-07-07T14:01:00Z</cp:lastPrinted>
  <dcterms:created xsi:type="dcterms:W3CDTF">2020-06-22T12:39:00Z</dcterms:created>
  <dcterms:modified xsi:type="dcterms:W3CDTF">2022-07-20T04:27:00Z</dcterms:modified>
</cp:coreProperties>
</file>