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A25" w:rsidRPr="00E338CF" w:rsidRDefault="00661A25" w:rsidP="00661A2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338CF">
        <w:rPr>
          <w:b/>
          <w:bCs/>
          <w:sz w:val="28"/>
          <w:szCs w:val="28"/>
        </w:rPr>
        <w:t>Заявление</w:t>
      </w:r>
    </w:p>
    <w:p w:rsidR="00661A25" w:rsidRPr="00E338CF" w:rsidRDefault="00661A25" w:rsidP="00661A2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338CF">
        <w:rPr>
          <w:b/>
          <w:bCs/>
          <w:sz w:val="28"/>
          <w:szCs w:val="28"/>
        </w:rPr>
        <w:t xml:space="preserve"> о выдаче дубликата разрешения на ввод объекта в эксплуатацию</w:t>
      </w:r>
    </w:p>
    <w:p w:rsidR="00661A25" w:rsidRPr="00E338CF" w:rsidRDefault="00661A25" w:rsidP="00661A25">
      <w:pPr>
        <w:autoSpaceDE w:val="0"/>
        <w:autoSpaceDN w:val="0"/>
        <w:adjustRightInd w:val="0"/>
        <w:jc w:val="right"/>
      </w:pPr>
    </w:p>
    <w:p w:rsidR="00661A25" w:rsidRPr="00E338CF" w:rsidRDefault="00661A25" w:rsidP="00661A25">
      <w:pPr>
        <w:autoSpaceDE w:val="0"/>
        <w:autoSpaceDN w:val="0"/>
        <w:adjustRightInd w:val="0"/>
        <w:jc w:val="right"/>
        <w:rPr>
          <w:szCs w:val="28"/>
        </w:rPr>
      </w:pPr>
      <w:r w:rsidRPr="00E338CF">
        <w:rPr>
          <w:szCs w:val="28"/>
        </w:rPr>
        <w:t>Дата подачи: «</w:t>
      </w:r>
      <w:r w:rsidRPr="00E338CF">
        <w:rPr>
          <w:szCs w:val="28"/>
          <w:u w:val="single"/>
        </w:rPr>
        <w:t>23</w:t>
      </w:r>
      <w:r w:rsidRPr="00E338CF">
        <w:rPr>
          <w:szCs w:val="28"/>
        </w:rPr>
        <w:t xml:space="preserve">» </w:t>
      </w:r>
      <w:r w:rsidRPr="00E338CF">
        <w:rPr>
          <w:szCs w:val="28"/>
          <w:u w:val="single"/>
        </w:rPr>
        <w:t xml:space="preserve">октября   </w:t>
      </w:r>
      <w:r w:rsidRPr="00E338CF">
        <w:rPr>
          <w:szCs w:val="28"/>
        </w:rPr>
        <w:t>20</w:t>
      </w:r>
      <w:r w:rsidRPr="00E338CF">
        <w:rPr>
          <w:szCs w:val="28"/>
          <w:u w:val="single"/>
        </w:rPr>
        <w:t>22</w:t>
      </w:r>
      <w:r w:rsidRPr="00E338CF">
        <w:rPr>
          <w:szCs w:val="28"/>
        </w:rPr>
        <w:t xml:space="preserve"> г.</w:t>
      </w:r>
    </w:p>
    <w:p w:rsidR="00661A25" w:rsidRPr="00E338CF" w:rsidRDefault="00661A25" w:rsidP="00661A25">
      <w:pPr>
        <w:autoSpaceDE w:val="0"/>
        <w:autoSpaceDN w:val="0"/>
        <w:adjustRightInd w:val="0"/>
        <w:jc w:val="right"/>
        <w:rPr>
          <w:szCs w:val="28"/>
        </w:rPr>
      </w:pPr>
    </w:p>
    <w:p w:rsidR="00661A25" w:rsidRPr="00E338CF" w:rsidRDefault="00661A25" w:rsidP="00661A25">
      <w:pPr>
        <w:autoSpaceDE w:val="0"/>
        <w:autoSpaceDN w:val="0"/>
        <w:adjustRightInd w:val="0"/>
        <w:jc w:val="right"/>
        <w:rPr>
          <w:szCs w:val="28"/>
        </w:rPr>
      </w:pPr>
      <w:r w:rsidRPr="00E338CF">
        <w:rPr>
          <w:szCs w:val="28"/>
        </w:rPr>
        <w:t xml:space="preserve">№ </w:t>
      </w:r>
      <w:r w:rsidRPr="00E338CF">
        <w:rPr>
          <w:szCs w:val="28"/>
          <w:u w:val="single"/>
        </w:rPr>
        <w:t>45454545454545</w:t>
      </w:r>
    </w:p>
    <w:p w:rsidR="00661A25" w:rsidRPr="00E338CF" w:rsidRDefault="00661A25" w:rsidP="00661A25">
      <w:pPr>
        <w:jc w:val="both"/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61A25" w:rsidRPr="00E338CF" w:rsidTr="0072714D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661A25" w:rsidRPr="00E338CF" w:rsidRDefault="00661A25" w:rsidP="0072714D">
            <w:pPr>
              <w:jc w:val="center"/>
            </w:pPr>
            <w:r w:rsidRPr="00E338CF">
              <w:t>В администрацию муниципального образования Славянский район</w:t>
            </w:r>
          </w:p>
        </w:tc>
      </w:tr>
      <w:tr w:rsidR="00661A25" w:rsidRPr="00E338CF" w:rsidTr="0072714D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661A25" w:rsidRPr="00E338CF" w:rsidRDefault="00661A25" w:rsidP="0072714D">
            <w:pPr>
              <w:jc w:val="center"/>
              <w:rPr>
                <w:sz w:val="18"/>
              </w:rPr>
            </w:pPr>
            <w:r w:rsidRPr="00E338CF">
              <w:rPr>
                <w:sz w:val="18"/>
              </w:rPr>
              <w:t>(наименование органа, уполномоченного на предоставление услуги)</w:t>
            </w:r>
          </w:p>
        </w:tc>
      </w:tr>
    </w:tbl>
    <w:p w:rsidR="00661A25" w:rsidRPr="00E338CF" w:rsidRDefault="00661A25" w:rsidP="00661A25">
      <w:pPr>
        <w:widowControl w:val="0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539"/>
        <w:gridCol w:w="5032"/>
      </w:tblGrid>
      <w:tr w:rsidR="00661A25" w:rsidRPr="00E338CF" w:rsidTr="0072714D">
        <w:tc>
          <w:tcPr>
            <w:tcW w:w="5000" w:type="pct"/>
            <w:gridSpan w:val="2"/>
            <w:vAlign w:val="center"/>
          </w:tcPr>
          <w:p w:rsidR="00661A25" w:rsidRPr="00E338CF" w:rsidRDefault="00661A25" w:rsidP="0072714D">
            <w:pPr>
              <w:widowControl w:val="0"/>
              <w:jc w:val="center"/>
            </w:pPr>
            <w:r w:rsidRPr="00E338CF">
              <w:t>Сведения о заявителе</w:t>
            </w:r>
          </w:p>
        </w:tc>
      </w:tr>
      <w:tr w:rsidR="00661A25" w:rsidRPr="00E338CF" w:rsidTr="0072714D">
        <w:tc>
          <w:tcPr>
            <w:tcW w:w="2371" w:type="pct"/>
            <w:vAlign w:val="center"/>
          </w:tcPr>
          <w:p w:rsidR="00661A25" w:rsidRPr="00E338CF" w:rsidRDefault="00661A25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- физическом лице:</w:t>
            </w:r>
          </w:p>
        </w:tc>
        <w:tc>
          <w:tcPr>
            <w:tcW w:w="2629" w:type="pct"/>
          </w:tcPr>
          <w:p w:rsidR="00661A25" w:rsidRPr="00E338CF" w:rsidRDefault="00661A25" w:rsidP="0072714D">
            <w:pPr>
              <w:widowControl w:val="0"/>
            </w:pPr>
          </w:p>
        </w:tc>
      </w:tr>
      <w:tr w:rsidR="00661A25" w:rsidRPr="00E338CF" w:rsidTr="0072714D">
        <w:tc>
          <w:tcPr>
            <w:tcW w:w="2371" w:type="pct"/>
            <w:vAlign w:val="center"/>
          </w:tcPr>
          <w:p w:rsidR="00661A25" w:rsidRPr="00E338CF" w:rsidRDefault="00661A25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Фамилия, имя, отчество (при наличии)</w:t>
            </w:r>
          </w:p>
        </w:tc>
        <w:tc>
          <w:tcPr>
            <w:tcW w:w="2629" w:type="pct"/>
          </w:tcPr>
          <w:p w:rsidR="00661A25" w:rsidRPr="00E338CF" w:rsidRDefault="00661A25" w:rsidP="0072714D">
            <w:r w:rsidRPr="00E338CF">
              <w:t>ИВАНОВ ИВАН ИВАНОВИЧ</w:t>
            </w:r>
          </w:p>
        </w:tc>
      </w:tr>
      <w:tr w:rsidR="00661A25" w:rsidRPr="00E338CF" w:rsidTr="0072714D">
        <w:trPr>
          <w:trHeight w:val="309"/>
        </w:trPr>
        <w:tc>
          <w:tcPr>
            <w:tcW w:w="2371" w:type="pct"/>
            <w:vMerge w:val="restart"/>
          </w:tcPr>
          <w:p w:rsidR="00661A25" w:rsidRPr="00E338CF" w:rsidRDefault="00661A25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Реквизиты документа, удостоверяющего личность</w:t>
            </w:r>
          </w:p>
        </w:tc>
        <w:tc>
          <w:tcPr>
            <w:tcW w:w="2629" w:type="pct"/>
          </w:tcPr>
          <w:p w:rsidR="00661A25" w:rsidRPr="00E338CF" w:rsidRDefault="00661A25" w:rsidP="0072714D">
            <w:r w:rsidRPr="00E338CF">
              <w:t>наименование документа, удостоверяющего личность</w:t>
            </w:r>
          </w:p>
          <w:p w:rsidR="00661A25" w:rsidRPr="00E338CF" w:rsidRDefault="00661A25" w:rsidP="0072714D">
            <w:r w:rsidRPr="00E338CF">
              <w:t xml:space="preserve"> паспорт</w:t>
            </w:r>
          </w:p>
        </w:tc>
      </w:tr>
      <w:tr w:rsidR="00661A25" w:rsidRPr="00E338CF" w:rsidTr="0072714D">
        <w:trPr>
          <w:trHeight w:val="309"/>
        </w:trPr>
        <w:tc>
          <w:tcPr>
            <w:tcW w:w="2371" w:type="pct"/>
            <w:vMerge/>
            <w:vAlign w:val="center"/>
          </w:tcPr>
          <w:p w:rsidR="00661A25" w:rsidRPr="00E338CF" w:rsidRDefault="00661A25" w:rsidP="0072714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661A25" w:rsidRPr="00E338CF" w:rsidRDefault="00661A25" w:rsidP="0072714D">
            <w:r w:rsidRPr="00E338CF">
              <w:t>серия</w:t>
            </w:r>
          </w:p>
          <w:p w:rsidR="00661A25" w:rsidRPr="00E338CF" w:rsidRDefault="00661A25" w:rsidP="0072714D">
            <w:r w:rsidRPr="00E338CF">
              <w:t>0202</w:t>
            </w:r>
          </w:p>
        </w:tc>
      </w:tr>
      <w:tr w:rsidR="00661A25" w:rsidRPr="00E338CF" w:rsidTr="0072714D">
        <w:trPr>
          <w:trHeight w:val="309"/>
        </w:trPr>
        <w:tc>
          <w:tcPr>
            <w:tcW w:w="2371" w:type="pct"/>
            <w:vMerge/>
            <w:vAlign w:val="center"/>
          </w:tcPr>
          <w:p w:rsidR="00661A25" w:rsidRPr="00E338CF" w:rsidRDefault="00661A25" w:rsidP="0072714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661A25" w:rsidRPr="00E338CF" w:rsidRDefault="00661A25" w:rsidP="0072714D">
            <w:r w:rsidRPr="00E338CF">
              <w:t>номер</w:t>
            </w:r>
          </w:p>
          <w:p w:rsidR="00661A25" w:rsidRPr="00E338CF" w:rsidRDefault="00661A25" w:rsidP="0072714D">
            <w:r w:rsidRPr="00E338CF">
              <w:t>123456</w:t>
            </w:r>
          </w:p>
        </w:tc>
      </w:tr>
      <w:tr w:rsidR="00661A25" w:rsidRPr="00E338CF" w:rsidTr="0072714D">
        <w:trPr>
          <w:trHeight w:val="232"/>
        </w:trPr>
        <w:tc>
          <w:tcPr>
            <w:tcW w:w="2371" w:type="pct"/>
            <w:vMerge/>
            <w:vAlign w:val="center"/>
          </w:tcPr>
          <w:p w:rsidR="00661A25" w:rsidRPr="00E338CF" w:rsidRDefault="00661A25" w:rsidP="0072714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661A25" w:rsidRPr="00E338CF" w:rsidRDefault="00661A25" w:rsidP="0072714D">
            <w:r w:rsidRPr="00E338CF">
              <w:t>дата выдачи</w:t>
            </w:r>
          </w:p>
          <w:p w:rsidR="00661A25" w:rsidRPr="00E338CF" w:rsidRDefault="00661A25" w:rsidP="0072714D">
            <w:r w:rsidRPr="00E338CF">
              <w:t>23.11.2013</w:t>
            </w:r>
          </w:p>
        </w:tc>
      </w:tr>
      <w:tr w:rsidR="00661A25" w:rsidRPr="00E338CF" w:rsidTr="0072714D">
        <w:trPr>
          <w:trHeight w:val="231"/>
        </w:trPr>
        <w:tc>
          <w:tcPr>
            <w:tcW w:w="2371" w:type="pct"/>
            <w:vMerge/>
            <w:vAlign w:val="center"/>
          </w:tcPr>
          <w:p w:rsidR="00661A25" w:rsidRPr="00E338CF" w:rsidRDefault="00661A25" w:rsidP="0072714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661A25" w:rsidRPr="00E338CF" w:rsidRDefault="00661A25" w:rsidP="0072714D">
            <w:r w:rsidRPr="00E338CF">
              <w:t>кем выдан</w:t>
            </w:r>
          </w:p>
          <w:p w:rsidR="00661A25" w:rsidRPr="00E338CF" w:rsidRDefault="00661A25" w:rsidP="0072714D">
            <w:r w:rsidRPr="00E338CF">
              <w:t>отделом УФМС по Краснодарскому краю в Славянском районе</w:t>
            </w:r>
          </w:p>
        </w:tc>
      </w:tr>
      <w:tr w:rsidR="00661A25" w:rsidRPr="00E338CF" w:rsidTr="0072714D">
        <w:trPr>
          <w:trHeight w:val="531"/>
        </w:trPr>
        <w:tc>
          <w:tcPr>
            <w:tcW w:w="2371" w:type="pct"/>
            <w:vMerge w:val="restart"/>
          </w:tcPr>
          <w:p w:rsidR="00661A25" w:rsidRPr="00E338CF" w:rsidRDefault="00661A25" w:rsidP="0072714D">
            <w:pPr>
              <w:widowControl w:val="0"/>
              <w:spacing w:line="360" w:lineRule="auto"/>
            </w:pPr>
            <w:r w:rsidRPr="00E338CF">
              <w:t xml:space="preserve">Адрес </w:t>
            </w:r>
          </w:p>
        </w:tc>
        <w:tc>
          <w:tcPr>
            <w:tcW w:w="2629" w:type="pct"/>
          </w:tcPr>
          <w:p w:rsidR="00661A25" w:rsidRPr="00E338CF" w:rsidRDefault="00661A25" w:rsidP="0072714D">
            <w:r w:rsidRPr="00E338CF">
              <w:t>регистрации заявителя</w:t>
            </w:r>
          </w:p>
          <w:p w:rsidR="00661A25" w:rsidRPr="00E338CF" w:rsidRDefault="00661A25" w:rsidP="0072714D">
            <w:r w:rsidRPr="00E338CF">
              <w:t>г. Славянск-на-Кубани, ул. Ковтюха, 180</w:t>
            </w:r>
          </w:p>
        </w:tc>
      </w:tr>
      <w:tr w:rsidR="00661A25" w:rsidRPr="00E338CF" w:rsidTr="0072714D">
        <w:trPr>
          <w:trHeight w:val="459"/>
        </w:trPr>
        <w:tc>
          <w:tcPr>
            <w:tcW w:w="2371" w:type="pct"/>
            <w:vMerge/>
          </w:tcPr>
          <w:p w:rsidR="00661A25" w:rsidRPr="00E338CF" w:rsidRDefault="00661A25" w:rsidP="0072714D">
            <w:pPr>
              <w:widowControl w:val="0"/>
              <w:spacing w:line="360" w:lineRule="auto"/>
            </w:pPr>
          </w:p>
        </w:tc>
        <w:tc>
          <w:tcPr>
            <w:tcW w:w="2629" w:type="pct"/>
          </w:tcPr>
          <w:p w:rsidR="00661A25" w:rsidRPr="00E338CF" w:rsidRDefault="00661A25" w:rsidP="0072714D">
            <w:r w:rsidRPr="00E338CF">
              <w:t>фактический адрес проживания заявителя</w:t>
            </w:r>
          </w:p>
          <w:p w:rsidR="00661A25" w:rsidRPr="00E338CF" w:rsidRDefault="00661A25" w:rsidP="0072714D">
            <w:r w:rsidRPr="00E338CF">
              <w:t>г. Славянск-на-Кубани, ул. Ковтюха, 180</w:t>
            </w:r>
          </w:p>
        </w:tc>
      </w:tr>
      <w:tr w:rsidR="00661A25" w:rsidRPr="00E338CF" w:rsidTr="0072714D">
        <w:tc>
          <w:tcPr>
            <w:tcW w:w="2371" w:type="pct"/>
            <w:vMerge w:val="restart"/>
          </w:tcPr>
          <w:p w:rsidR="00661A25" w:rsidRPr="00E338CF" w:rsidRDefault="00661A25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Контактные данные</w:t>
            </w:r>
          </w:p>
        </w:tc>
        <w:tc>
          <w:tcPr>
            <w:tcW w:w="2629" w:type="pct"/>
          </w:tcPr>
          <w:p w:rsidR="00661A25" w:rsidRPr="00E338CF" w:rsidRDefault="00661A25" w:rsidP="0072714D">
            <w:r w:rsidRPr="00E338CF">
              <w:t>телефон</w:t>
            </w:r>
          </w:p>
          <w:p w:rsidR="00661A25" w:rsidRPr="00E338CF" w:rsidRDefault="00661A25" w:rsidP="0072714D">
            <w:r w:rsidRPr="00E338CF">
              <w:t>+79991234567</w:t>
            </w:r>
          </w:p>
        </w:tc>
      </w:tr>
      <w:tr w:rsidR="00661A25" w:rsidRPr="00E338CF" w:rsidTr="0072714D">
        <w:tc>
          <w:tcPr>
            <w:tcW w:w="2371" w:type="pct"/>
            <w:vMerge/>
          </w:tcPr>
          <w:p w:rsidR="00661A25" w:rsidRPr="00E338CF" w:rsidRDefault="00661A25" w:rsidP="0072714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</w:tcPr>
          <w:p w:rsidR="00661A25" w:rsidRPr="00E338CF" w:rsidRDefault="00661A25" w:rsidP="0072714D">
            <w:r w:rsidRPr="00E338CF">
              <w:t>адрес электронной почты</w:t>
            </w:r>
          </w:p>
          <w:p w:rsidR="00661A25" w:rsidRPr="00E338CF" w:rsidRDefault="00661A25" w:rsidP="0072714D">
            <w:r w:rsidRPr="00E338CF">
              <w:rPr>
                <w:lang w:val="en-US"/>
              </w:rPr>
              <w:t>qwerty</w:t>
            </w:r>
            <w:r w:rsidRPr="00E338CF">
              <w:t>@</w:t>
            </w:r>
            <w:r w:rsidRPr="00E338CF">
              <w:rPr>
                <w:lang w:val="en-US"/>
              </w:rPr>
              <w:t>mail</w:t>
            </w:r>
            <w:r w:rsidRPr="00E338CF">
              <w:t>.</w:t>
            </w:r>
            <w:proofErr w:type="spellStart"/>
            <w:r w:rsidRPr="00E338CF">
              <w:rPr>
                <w:lang w:val="en-US"/>
              </w:rPr>
              <w:t>ru</w:t>
            </w:r>
            <w:proofErr w:type="spellEnd"/>
          </w:p>
        </w:tc>
      </w:tr>
      <w:tr w:rsidR="00661A25" w:rsidRPr="00E338CF" w:rsidTr="0072714D">
        <w:tc>
          <w:tcPr>
            <w:tcW w:w="2371" w:type="pct"/>
            <w:vAlign w:val="center"/>
          </w:tcPr>
          <w:p w:rsidR="00661A25" w:rsidRPr="00E338CF" w:rsidRDefault="00661A25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 xml:space="preserve">- </w:t>
            </w:r>
            <w:r w:rsidRPr="00E338CF">
              <w:rPr>
                <w:szCs w:val="28"/>
              </w:rPr>
              <w:t>индивидуальном предпринимателе</w:t>
            </w:r>
            <w:r w:rsidRPr="00E338CF">
              <w:t>:</w:t>
            </w:r>
          </w:p>
        </w:tc>
        <w:tc>
          <w:tcPr>
            <w:tcW w:w="2629" w:type="pct"/>
          </w:tcPr>
          <w:p w:rsidR="00661A25" w:rsidRPr="00E338CF" w:rsidRDefault="00661A25" w:rsidP="0072714D">
            <w:pPr>
              <w:widowControl w:val="0"/>
            </w:pPr>
          </w:p>
        </w:tc>
      </w:tr>
      <w:tr w:rsidR="00661A25" w:rsidRPr="00E338CF" w:rsidTr="0072714D">
        <w:tc>
          <w:tcPr>
            <w:tcW w:w="2371" w:type="pct"/>
          </w:tcPr>
          <w:p w:rsidR="00661A25" w:rsidRPr="00E338CF" w:rsidRDefault="00661A25" w:rsidP="0072714D">
            <w:pPr>
              <w:widowControl w:val="0"/>
            </w:pPr>
            <w:r w:rsidRPr="00E338CF">
              <w:t>Полное наименование организации</w:t>
            </w:r>
          </w:p>
        </w:tc>
        <w:tc>
          <w:tcPr>
            <w:tcW w:w="2629" w:type="pct"/>
          </w:tcPr>
          <w:p w:rsidR="00661A25" w:rsidRPr="00E338CF" w:rsidRDefault="00661A25" w:rsidP="0072714D">
            <w:pPr>
              <w:widowControl w:val="0"/>
            </w:pPr>
          </w:p>
        </w:tc>
      </w:tr>
      <w:tr w:rsidR="00661A25" w:rsidRPr="00E338CF" w:rsidTr="0072714D">
        <w:tc>
          <w:tcPr>
            <w:tcW w:w="2371" w:type="pct"/>
          </w:tcPr>
          <w:p w:rsidR="00661A25" w:rsidRPr="00E338CF" w:rsidRDefault="00661A25" w:rsidP="0072714D">
            <w:pPr>
              <w:widowControl w:val="0"/>
            </w:pPr>
            <w:r w:rsidRPr="00E338CF">
              <w:t>ОГРНИП</w:t>
            </w:r>
          </w:p>
        </w:tc>
        <w:tc>
          <w:tcPr>
            <w:tcW w:w="2629" w:type="pct"/>
          </w:tcPr>
          <w:p w:rsidR="00661A25" w:rsidRPr="00E338CF" w:rsidRDefault="00661A25" w:rsidP="0072714D">
            <w:pPr>
              <w:widowControl w:val="0"/>
            </w:pPr>
          </w:p>
        </w:tc>
      </w:tr>
      <w:tr w:rsidR="00661A25" w:rsidRPr="00E338CF" w:rsidTr="0072714D">
        <w:tc>
          <w:tcPr>
            <w:tcW w:w="2371" w:type="pct"/>
          </w:tcPr>
          <w:p w:rsidR="00661A25" w:rsidRPr="00E338CF" w:rsidRDefault="00661A25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ИНН</w:t>
            </w:r>
          </w:p>
        </w:tc>
        <w:tc>
          <w:tcPr>
            <w:tcW w:w="2629" w:type="pct"/>
          </w:tcPr>
          <w:p w:rsidR="00661A25" w:rsidRPr="00E338CF" w:rsidRDefault="00661A25" w:rsidP="0072714D">
            <w:pPr>
              <w:widowControl w:val="0"/>
            </w:pPr>
          </w:p>
        </w:tc>
      </w:tr>
      <w:tr w:rsidR="00661A25" w:rsidRPr="00E338CF" w:rsidTr="0072714D">
        <w:tc>
          <w:tcPr>
            <w:tcW w:w="2371" w:type="pct"/>
          </w:tcPr>
          <w:p w:rsidR="00661A25" w:rsidRPr="00E338CF" w:rsidRDefault="00661A25" w:rsidP="0072714D">
            <w:pPr>
              <w:widowControl w:val="0"/>
              <w:rPr>
                <w:szCs w:val="28"/>
              </w:rPr>
            </w:pPr>
            <w:r w:rsidRPr="00E338CF">
              <w:t>Фамилия имя отчество (при наличии)</w:t>
            </w:r>
          </w:p>
        </w:tc>
        <w:tc>
          <w:tcPr>
            <w:tcW w:w="2629" w:type="pct"/>
          </w:tcPr>
          <w:p w:rsidR="00661A25" w:rsidRPr="00E338CF" w:rsidRDefault="00661A25" w:rsidP="0072714D">
            <w:pPr>
              <w:widowControl w:val="0"/>
            </w:pPr>
          </w:p>
        </w:tc>
      </w:tr>
      <w:tr w:rsidR="00661A25" w:rsidRPr="00E338CF" w:rsidTr="0072714D">
        <w:tc>
          <w:tcPr>
            <w:tcW w:w="2371" w:type="pct"/>
            <w:vMerge w:val="restart"/>
          </w:tcPr>
          <w:p w:rsidR="00661A25" w:rsidRPr="00E338CF" w:rsidRDefault="00661A25" w:rsidP="0072714D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9" w:type="pct"/>
          </w:tcPr>
          <w:p w:rsidR="00661A25" w:rsidRPr="00E338CF" w:rsidRDefault="00661A25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телефон</w:t>
            </w:r>
          </w:p>
          <w:p w:rsidR="00661A25" w:rsidRPr="00E338CF" w:rsidRDefault="00661A25" w:rsidP="0072714D">
            <w:pPr>
              <w:widowControl w:val="0"/>
              <w:rPr>
                <w:sz w:val="28"/>
                <w:szCs w:val="28"/>
              </w:rPr>
            </w:pPr>
          </w:p>
        </w:tc>
      </w:tr>
      <w:tr w:rsidR="00661A25" w:rsidRPr="00E338CF" w:rsidTr="0072714D">
        <w:tc>
          <w:tcPr>
            <w:tcW w:w="2371" w:type="pct"/>
            <w:vMerge/>
          </w:tcPr>
          <w:p w:rsidR="00661A25" w:rsidRPr="00E338CF" w:rsidRDefault="00661A25" w:rsidP="0072714D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</w:tcPr>
          <w:p w:rsidR="00661A25" w:rsidRPr="00E338CF" w:rsidRDefault="00661A25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661A25" w:rsidRPr="00E338CF" w:rsidRDefault="00661A25" w:rsidP="0072714D">
            <w:pPr>
              <w:widowControl w:val="0"/>
              <w:rPr>
                <w:sz w:val="28"/>
                <w:szCs w:val="28"/>
              </w:rPr>
            </w:pPr>
          </w:p>
        </w:tc>
      </w:tr>
      <w:tr w:rsidR="00661A25" w:rsidRPr="00E338CF" w:rsidTr="0072714D">
        <w:tc>
          <w:tcPr>
            <w:tcW w:w="2371" w:type="pct"/>
            <w:vMerge w:val="restart"/>
          </w:tcPr>
          <w:p w:rsidR="00661A25" w:rsidRPr="00E338CF" w:rsidRDefault="00661A25" w:rsidP="0072714D">
            <w:pPr>
              <w:widowControl w:val="0"/>
              <w:tabs>
                <w:tab w:val="left" w:pos="993"/>
              </w:tabs>
            </w:pPr>
            <w:r w:rsidRPr="00E338CF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9" w:type="pct"/>
          </w:tcPr>
          <w:p w:rsidR="00661A25" w:rsidRPr="00E338CF" w:rsidRDefault="00661A25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наименование</w:t>
            </w:r>
          </w:p>
          <w:p w:rsidR="00661A25" w:rsidRPr="00E338CF" w:rsidRDefault="00661A25" w:rsidP="0072714D">
            <w:pPr>
              <w:widowControl w:val="0"/>
              <w:rPr>
                <w:sz w:val="28"/>
                <w:szCs w:val="28"/>
              </w:rPr>
            </w:pPr>
          </w:p>
        </w:tc>
      </w:tr>
      <w:tr w:rsidR="00661A25" w:rsidRPr="00E338CF" w:rsidTr="0072714D">
        <w:tc>
          <w:tcPr>
            <w:tcW w:w="2371" w:type="pct"/>
            <w:vMerge/>
          </w:tcPr>
          <w:p w:rsidR="00661A25" w:rsidRPr="00E338CF" w:rsidRDefault="00661A25" w:rsidP="0072714D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</w:tcPr>
          <w:p w:rsidR="00661A25" w:rsidRPr="00E338CF" w:rsidRDefault="00661A25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серия</w:t>
            </w:r>
          </w:p>
          <w:p w:rsidR="00661A25" w:rsidRPr="00E338CF" w:rsidRDefault="00661A25" w:rsidP="0072714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61A25" w:rsidRPr="00E338CF" w:rsidTr="0072714D">
        <w:tc>
          <w:tcPr>
            <w:tcW w:w="2371" w:type="pct"/>
            <w:vMerge/>
          </w:tcPr>
          <w:p w:rsidR="00661A25" w:rsidRPr="00E338CF" w:rsidRDefault="00661A25" w:rsidP="0072714D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</w:tcPr>
          <w:p w:rsidR="00661A25" w:rsidRPr="00E338CF" w:rsidRDefault="00661A25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номер</w:t>
            </w:r>
          </w:p>
          <w:p w:rsidR="00661A25" w:rsidRPr="00E338CF" w:rsidRDefault="00661A25" w:rsidP="0072714D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661A25" w:rsidRPr="00E338CF" w:rsidTr="0072714D">
        <w:tc>
          <w:tcPr>
            <w:tcW w:w="2371" w:type="pct"/>
            <w:vMerge/>
          </w:tcPr>
          <w:p w:rsidR="00661A25" w:rsidRPr="00E338CF" w:rsidRDefault="00661A25" w:rsidP="0072714D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</w:tcPr>
          <w:p w:rsidR="00661A25" w:rsidRPr="00E338CF" w:rsidRDefault="00661A25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дата выдачи</w:t>
            </w:r>
          </w:p>
          <w:p w:rsidR="00661A25" w:rsidRPr="00E338CF" w:rsidRDefault="00661A25" w:rsidP="0072714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61A25" w:rsidRPr="00E338CF" w:rsidTr="0072714D">
        <w:tc>
          <w:tcPr>
            <w:tcW w:w="2371" w:type="pct"/>
            <w:vMerge/>
          </w:tcPr>
          <w:p w:rsidR="00661A25" w:rsidRPr="00E338CF" w:rsidRDefault="00661A25" w:rsidP="0072714D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</w:tcPr>
          <w:p w:rsidR="00661A25" w:rsidRPr="00E338CF" w:rsidRDefault="00661A25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кем выдан</w:t>
            </w:r>
          </w:p>
          <w:p w:rsidR="00661A25" w:rsidRPr="00E338CF" w:rsidRDefault="00661A25" w:rsidP="0072714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61A25" w:rsidRPr="00E338CF" w:rsidTr="0072714D">
        <w:tc>
          <w:tcPr>
            <w:tcW w:w="2371" w:type="pct"/>
          </w:tcPr>
          <w:p w:rsidR="00661A25" w:rsidRPr="00E338CF" w:rsidRDefault="00661A25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- юридическом лице:</w:t>
            </w:r>
          </w:p>
        </w:tc>
        <w:tc>
          <w:tcPr>
            <w:tcW w:w="2629" w:type="pct"/>
          </w:tcPr>
          <w:p w:rsidR="00661A25" w:rsidRPr="00E338CF" w:rsidRDefault="00661A25" w:rsidP="0072714D">
            <w:pPr>
              <w:widowControl w:val="0"/>
            </w:pPr>
          </w:p>
        </w:tc>
      </w:tr>
      <w:tr w:rsidR="00661A25" w:rsidRPr="00E338CF" w:rsidTr="0072714D">
        <w:tc>
          <w:tcPr>
            <w:tcW w:w="2371" w:type="pct"/>
          </w:tcPr>
          <w:p w:rsidR="00661A25" w:rsidRPr="00E338CF" w:rsidRDefault="00661A25" w:rsidP="0072714D">
            <w:pPr>
              <w:widowControl w:val="0"/>
            </w:pPr>
            <w:r w:rsidRPr="00E338CF">
              <w:lastRenderedPageBreak/>
              <w:t>Полное наименование организации</w:t>
            </w:r>
          </w:p>
        </w:tc>
        <w:tc>
          <w:tcPr>
            <w:tcW w:w="2629" w:type="pct"/>
          </w:tcPr>
          <w:p w:rsidR="00661A25" w:rsidRPr="00E338CF" w:rsidRDefault="00661A25" w:rsidP="0072714D">
            <w:pPr>
              <w:widowControl w:val="0"/>
            </w:pPr>
          </w:p>
        </w:tc>
      </w:tr>
      <w:tr w:rsidR="00661A25" w:rsidRPr="00E338CF" w:rsidTr="0072714D">
        <w:tc>
          <w:tcPr>
            <w:tcW w:w="2371" w:type="pct"/>
          </w:tcPr>
          <w:p w:rsidR="00661A25" w:rsidRPr="00E338CF" w:rsidRDefault="00661A25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ОРГН</w:t>
            </w:r>
          </w:p>
        </w:tc>
        <w:tc>
          <w:tcPr>
            <w:tcW w:w="2629" w:type="pct"/>
          </w:tcPr>
          <w:p w:rsidR="00661A25" w:rsidRPr="00E338CF" w:rsidRDefault="00661A25" w:rsidP="0072714D">
            <w:pPr>
              <w:widowControl w:val="0"/>
            </w:pPr>
          </w:p>
        </w:tc>
      </w:tr>
      <w:tr w:rsidR="00661A25" w:rsidRPr="00E338CF" w:rsidTr="0072714D">
        <w:tc>
          <w:tcPr>
            <w:tcW w:w="2371" w:type="pct"/>
          </w:tcPr>
          <w:p w:rsidR="00661A25" w:rsidRPr="00E338CF" w:rsidRDefault="00661A25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ИНН</w:t>
            </w:r>
          </w:p>
        </w:tc>
        <w:tc>
          <w:tcPr>
            <w:tcW w:w="2629" w:type="pct"/>
          </w:tcPr>
          <w:p w:rsidR="00661A25" w:rsidRPr="00E338CF" w:rsidRDefault="00661A25" w:rsidP="0072714D">
            <w:pPr>
              <w:widowControl w:val="0"/>
            </w:pPr>
          </w:p>
        </w:tc>
      </w:tr>
      <w:tr w:rsidR="00661A25" w:rsidRPr="00E338CF" w:rsidTr="0072714D">
        <w:tc>
          <w:tcPr>
            <w:tcW w:w="5000" w:type="pct"/>
            <w:gridSpan w:val="2"/>
            <w:vAlign w:val="center"/>
          </w:tcPr>
          <w:p w:rsidR="00661A25" w:rsidRPr="00E338CF" w:rsidRDefault="00661A25" w:rsidP="0072714D">
            <w:pPr>
              <w:widowControl w:val="0"/>
              <w:jc w:val="center"/>
            </w:pPr>
            <w:r w:rsidRPr="00E338CF">
              <w:t>Сведения о представителе</w:t>
            </w:r>
          </w:p>
        </w:tc>
      </w:tr>
      <w:tr w:rsidR="00661A25" w:rsidRPr="00E338CF" w:rsidTr="0072714D">
        <w:tc>
          <w:tcPr>
            <w:tcW w:w="2371" w:type="pct"/>
          </w:tcPr>
          <w:p w:rsidR="00661A25" w:rsidRPr="00E338CF" w:rsidRDefault="00661A25" w:rsidP="0072714D">
            <w:pPr>
              <w:widowControl w:val="0"/>
            </w:pPr>
            <w:r w:rsidRPr="00E338CF">
              <w:t>Фамилия имя отчество (при наличии)</w:t>
            </w:r>
          </w:p>
        </w:tc>
        <w:tc>
          <w:tcPr>
            <w:tcW w:w="2629" w:type="pct"/>
          </w:tcPr>
          <w:p w:rsidR="00661A25" w:rsidRPr="00E338CF" w:rsidRDefault="00661A25" w:rsidP="0072714D">
            <w:pPr>
              <w:widowControl w:val="0"/>
            </w:pPr>
          </w:p>
        </w:tc>
      </w:tr>
      <w:tr w:rsidR="00661A25" w:rsidRPr="00E338CF" w:rsidTr="0072714D">
        <w:tc>
          <w:tcPr>
            <w:tcW w:w="2371" w:type="pct"/>
            <w:vMerge w:val="restart"/>
          </w:tcPr>
          <w:p w:rsidR="00661A25" w:rsidRPr="00E338CF" w:rsidRDefault="00661A25" w:rsidP="0072714D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9" w:type="pct"/>
          </w:tcPr>
          <w:p w:rsidR="00661A25" w:rsidRPr="00E338CF" w:rsidRDefault="00661A25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телефон</w:t>
            </w:r>
          </w:p>
          <w:p w:rsidR="00661A25" w:rsidRPr="00E338CF" w:rsidRDefault="00661A25" w:rsidP="0072714D">
            <w:pPr>
              <w:widowControl w:val="0"/>
              <w:rPr>
                <w:sz w:val="28"/>
                <w:szCs w:val="28"/>
              </w:rPr>
            </w:pPr>
          </w:p>
        </w:tc>
      </w:tr>
      <w:tr w:rsidR="00661A25" w:rsidRPr="00E338CF" w:rsidTr="0072714D">
        <w:tc>
          <w:tcPr>
            <w:tcW w:w="2371" w:type="pct"/>
            <w:vMerge/>
          </w:tcPr>
          <w:p w:rsidR="00661A25" w:rsidRPr="00E338CF" w:rsidRDefault="00661A25" w:rsidP="0072714D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</w:tcPr>
          <w:p w:rsidR="00661A25" w:rsidRPr="00E338CF" w:rsidRDefault="00661A25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661A25" w:rsidRPr="00E338CF" w:rsidRDefault="00661A25" w:rsidP="0072714D">
            <w:pPr>
              <w:widowControl w:val="0"/>
              <w:rPr>
                <w:sz w:val="28"/>
                <w:szCs w:val="28"/>
              </w:rPr>
            </w:pPr>
          </w:p>
        </w:tc>
      </w:tr>
      <w:tr w:rsidR="00661A25" w:rsidRPr="00E338CF" w:rsidTr="0072714D">
        <w:tc>
          <w:tcPr>
            <w:tcW w:w="2371" w:type="pct"/>
          </w:tcPr>
          <w:p w:rsidR="00661A25" w:rsidRPr="00E338CF" w:rsidRDefault="00661A25" w:rsidP="0072714D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9" w:type="pct"/>
          </w:tcPr>
          <w:p w:rsidR="00661A25" w:rsidRPr="00E338CF" w:rsidRDefault="00661A25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наименование</w:t>
            </w:r>
          </w:p>
          <w:p w:rsidR="00661A25" w:rsidRPr="00E338CF" w:rsidRDefault="00661A25" w:rsidP="0072714D">
            <w:pPr>
              <w:widowControl w:val="0"/>
              <w:rPr>
                <w:sz w:val="28"/>
                <w:szCs w:val="28"/>
              </w:rPr>
            </w:pPr>
          </w:p>
        </w:tc>
      </w:tr>
      <w:tr w:rsidR="00661A25" w:rsidRPr="00E338CF" w:rsidTr="0072714D">
        <w:tc>
          <w:tcPr>
            <w:tcW w:w="2371" w:type="pct"/>
          </w:tcPr>
          <w:p w:rsidR="00661A25" w:rsidRPr="00E338CF" w:rsidRDefault="00661A25" w:rsidP="0072714D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</w:tcPr>
          <w:p w:rsidR="00661A25" w:rsidRPr="00E338CF" w:rsidRDefault="00661A25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серия</w:t>
            </w:r>
          </w:p>
          <w:p w:rsidR="00661A25" w:rsidRPr="00E338CF" w:rsidRDefault="00661A25" w:rsidP="0072714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61A25" w:rsidRPr="00E338CF" w:rsidTr="0072714D">
        <w:tc>
          <w:tcPr>
            <w:tcW w:w="2371" w:type="pct"/>
          </w:tcPr>
          <w:p w:rsidR="00661A25" w:rsidRPr="00E338CF" w:rsidRDefault="00661A25" w:rsidP="0072714D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</w:tcPr>
          <w:p w:rsidR="00661A25" w:rsidRPr="00E338CF" w:rsidRDefault="00661A25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номер</w:t>
            </w:r>
          </w:p>
          <w:p w:rsidR="00661A25" w:rsidRPr="00E338CF" w:rsidRDefault="00661A25" w:rsidP="0072714D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661A25" w:rsidRPr="00E338CF" w:rsidTr="0072714D">
        <w:tc>
          <w:tcPr>
            <w:tcW w:w="2371" w:type="pct"/>
          </w:tcPr>
          <w:p w:rsidR="00661A25" w:rsidRPr="00E338CF" w:rsidRDefault="00661A25" w:rsidP="0072714D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</w:tcPr>
          <w:p w:rsidR="00661A25" w:rsidRPr="00E338CF" w:rsidRDefault="00661A25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дата выдачи</w:t>
            </w:r>
          </w:p>
          <w:p w:rsidR="00661A25" w:rsidRPr="00E338CF" w:rsidRDefault="00661A25" w:rsidP="0072714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61A25" w:rsidRPr="00E338CF" w:rsidTr="0072714D">
        <w:tc>
          <w:tcPr>
            <w:tcW w:w="2371" w:type="pct"/>
          </w:tcPr>
          <w:p w:rsidR="00661A25" w:rsidRPr="00E338CF" w:rsidRDefault="00661A25" w:rsidP="0072714D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</w:tcPr>
          <w:p w:rsidR="00661A25" w:rsidRPr="00E338CF" w:rsidRDefault="00661A25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кем выдан</w:t>
            </w:r>
          </w:p>
          <w:p w:rsidR="00661A25" w:rsidRPr="00E338CF" w:rsidRDefault="00661A25" w:rsidP="0072714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61A25" w:rsidRPr="00E338CF" w:rsidTr="0072714D">
        <w:tc>
          <w:tcPr>
            <w:tcW w:w="2371" w:type="pct"/>
          </w:tcPr>
          <w:p w:rsidR="00661A25" w:rsidRPr="00E338CF" w:rsidRDefault="00661A25" w:rsidP="0072714D">
            <w:pPr>
              <w:widowControl w:val="0"/>
              <w:tabs>
                <w:tab w:val="left" w:pos="993"/>
              </w:tabs>
            </w:pPr>
            <w:r w:rsidRPr="00E338CF">
              <w:t xml:space="preserve">адрес регистрации </w:t>
            </w:r>
          </w:p>
        </w:tc>
        <w:tc>
          <w:tcPr>
            <w:tcW w:w="2629" w:type="pct"/>
          </w:tcPr>
          <w:p w:rsidR="00661A25" w:rsidRPr="00E338CF" w:rsidRDefault="00661A25" w:rsidP="0072714D">
            <w:pPr>
              <w:widowControl w:val="0"/>
            </w:pPr>
          </w:p>
          <w:p w:rsidR="00661A25" w:rsidRPr="00E338CF" w:rsidRDefault="00661A25" w:rsidP="0072714D">
            <w:pPr>
              <w:widowControl w:val="0"/>
            </w:pPr>
          </w:p>
        </w:tc>
      </w:tr>
      <w:tr w:rsidR="00661A25" w:rsidRPr="00E338CF" w:rsidTr="0072714D">
        <w:tc>
          <w:tcPr>
            <w:tcW w:w="2371" w:type="pct"/>
            <w:vAlign w:val="center"/>
          </w:tcPr>
          <w:p w:rsidR="00661A25" w:rsidRPr="00E338CF" w:rsidRDefault="00661A25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 xml:space="preserve">фактический адрес проживания </w:t>
            </w:r>
          </w:p>
        </w:tc>
        <w:tc>
          <w:tcPr>
            <w:tcW w:w="2629" w:type="pct"/>
          </w:tcPr>
          <w:p w:rsidR="00661A25" w:rsidRPr="00E338CF" w:rsidRDefault="00661A25" w:rsidP="0072714D">
            <w:pPr>
              <w:widowControl w:val="0"/>
            </w:pPr>
          </w:p>
          <w:p w:rsidR="00661A25" w:rsidRPr="00E338CF" w:rsidRDefault="00661A25" w:rsidP="0072714D">
            <w:pPr>
              <w:widowControl w:val="0"/>
            </w:pPr>
          </w:p>
        </w:tc>
      </w:tr>
      <w:tr w:rsidR="00661A25" w:rsidRPr="00E338CF" w:rsidTr="0072714D">
        <w:tc>
          <w:tcPr>
            <w:tcW w:w="2371" w:type="pct"/>
            <w:vAlign w:val="center"/>
          </w:tcPr>
          <w:p w:rsidR="00661A25" w:rsidRPr="00E338CF" w:rsidRDefault="00661A25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9" w:type="pct"/>
          </w:tcPr>
          <w:p w:rsidR="00661A25" w:rsidRPr="00E338CF" w:rsidRDefault="00661A25" w:rsidP="0072714D">
            <w:pPr>
              <w:widowControl w:val="0"/>
            </w:pPr>
          </w:p>
        </w:tc>
      </w:tr>
      <w:tr w:rsidR="00661A25" w:rsidRPr="00E338CF" w:rsidTr="0072714D">
        <w:tc>
          <w:tcPr>
            <w:tcW w:w="5000" w:type="pct"/>
            <w:gridSpan w:val="2"/>
            <w:vAlign w:val="center"/>
          </w:tcPr>
          <w:p w:rsidR="00661A25" w:rsidRPr="00E338CF" w:rsidRDefault="00661A25" w:rsidP="007271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38CF">
              <w:t>Разрешение на ввод объекта в эксплуатацию</w:t>
            </w:r>
          </w:p>
        </w:tc>
      </w:tr>
      <w:tr w:rsidR="00661A25" w:rsidRPr="00E338CF" w:rsidTr="0072714D">
        <w:tc>
          <w:tcPr>
            <w:tcW w:w="2371" w:type="pct"/>
            <w:vAlign w:val="center"/>
          </w:tcPr>
          <w:p w:rsidR="00661A25" w:rsidRPr="00E338CF" w:rsidRDefault="00661A25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Номер</w:t>
            </w:r>
          </w:p>
        </w:tc>
        <w:tc>
          <w:tcPr>
            <w:tcW w:w="2629" w:type="pct"/>
          </w:tcPr>
          <w:p w:rsidR="00661A25" w:rsidRPr="00E338CF" w:rsidRDefault="00661A25" w:rsidP="0072714D">
            <w:pPr>
              <w:widowControl w:val="0"/>
            </w:pPr>
            <w:r w:rsidRPr="00E338CF">
              <w:rPr>
                <w:lang w:val="en-US"/>
              </w:rPr>
              <w:t>R</w:t>
            </w:r>
            <w:r w:rsidRPr="00E338CF">
              <w:t>-41222222222</w:t>
            </w:r>
          </w:p>
        </w:tc>
      </w:tr>
      <w:tr w:rsidR="00661A25" w:rsidRPr="00E338CF" w:rsidTr="0072714D">
        <w:tc>
          <w:tcPr>
            <w:tcW w:w="2371" w:type="pct"/>
            <w:vAlign w:val="center"/>
          </w:tcPr>
          <w:p w:rsidR="00661A25" w:rsidRPr="00E338CF" w:rsidRDefault="00661A25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Дата выдачи</w:t>
            </w:r>
          </w:p>
        </w:tc>
        <w:tc>
          <w:tcPr>
            <w:tcW w:w="2629" w:type="pct"/>
          </w:tcPr>
          <w:p w:rsidR="00661A25" w:rsidRPr="00E338CF" w:rsidRDefault="00661A25" w:rsidP="0072714D">
            <w:pPr>
              <w:widowControl w:val="0"/>
            </w:pPr>
            <w:r w:rsidRPr="00E338CF">
              <w:t>23.04.2022</w:t>
            </w:r>
          </w:p>
        </w:tc>
      </w:tr>
      <w:tr w:rsidR="00661A25" w:rsidRPr="00E338CF" w:rsidTr="0072714D">
        <w:tc>
          <w:tcPr>
            <w:tcW w:w="2371" w:type="pct"/>
            <w:vAlign w:val="center"/>
          </w:tcPr>
          <w:p w:rsidR="00661A25" w:rsidRPr="00E338CF" w:rsidRDefault="00661A25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Уполномоченный орган, выдавший разр</w:t>
            </w:r>
            <w:r w:rsidRPr="00E338CF">
              <w:t>е</w:t>
            </w:r>
            <w:r w:rsidRPr="00E338CF">
              <w:t>шение на ввод объекта в эксплуатацию</w:t>
            </w:r>
          </w:p>
        </w:tc>
        <w:tc>
          <w:tcPr>
            <w:tcW w:w="2629" w:type="pct"/>
          </w:tcPr>
          <w:p w:rsidR="00661A25" w:rsidRPr="00E338CF" w:rsidRDefault="00661A25" w:rsidP="0072714D">
            <w:pPr>
              <w:widowControl w:val="0"/>
            </w:pPr>
            <w:r w:rsidRPr="00E338CF">
              <w:t>Администрации муниципального образования Славянский район</w:t>
            </w:r>
          </w:p>
        </w:tc>
      </w:tr>
      <w:tr w:rsidR="00661A25" w:rsidRPr="00E338CF" w:rsidTr="0072714D">
        <w:tc>
          <w:tcPr>
            <w:tcW w:w="5000" w:type="pct"/>
            <w:gridSpan w:val="2"/>
            <w:vAlign w:val="center"/>
          </w:tcPr>
          <w:p w:rsidR="00661A25" w:rsidRPr="00E338CF" w:rsidRDefault="00661A25" w:rsidP="007271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38CF">
              <w:t>Параметры определения варианта предоставления (подчеркнуть нужное)</w:t>
            </w:r>
          </w:p>
        </w:tc>
      </w:tr>
      <w:tr w:rsidR="00661A25" w:rsidRPr="00E338CF" w:rsidTr="0072714D">
        <w:trPr>
          <w:trHeight w:val="155"/>
        </w:trPr>
        <w:tc>
          <w:tcPr>
            <w:tcW w:w="2371" w:type="pct"/>
            <w:vMerge w:val="restart"/>
            <w:vAlign w:val="center"/>
          </w:tcPr>
          <w:p w:rsidR="00661A25" w:rsidRPr="00E338CF" w:rsidRDefault="00661A25" w:rsidP="0072714D">
            <w:pPr>
              <w:widowControl w:val="0"/>
            </w:pPr>
            <w:r w:rsidRPr="00E338CF">
              <w:t>Право застройщика на земельный участок зарегистрировано в ЕГРН?</w:t>
            </w:r>
          </w:p>
        </w:tc>
        <w:tc>
          <w:tcPr>
            <w:tcW w:w="2629" w:type="pct"/>
            <w:vAlign w:val="center"/>
          </w:tcPr>
          <w:p w:rsidR="00661A25" w:rsidRPr="00E338CF" w:rsidRDefault="00661A25" w:rsidP="0072714D">
            <w:pPr>
              <w:widowControl w:val="0"/>
              <w:rPr>
                <w:u w:val="single"/>
              </w:rPr>
            </w:pPr>
            <w:r w:rsidRPr="00E338CF">
              <w:rPr>
                <w:u w:val="single"/>
              </w:rPr>
              <w:t>право зарегистрировано в ЕГРН</w:t>
            </w:r>
          </w:p>
        </w:tc>
      </w:tr>
      <w:tr w:rsidR="00661A25" w:rsidRPr="00E338CF" w:rsidTr="0072714D">
        <w:trPr>
          <w:trHeight w:val="155"/>
        </w:trPr>
        <w:tc>
          <w:tcPr>
            <w:tcW w:w="2371" w:type="pct"/>
            <w:vMerge/>
            <w:vAlign w:val="center"/>
          </w:tcPr>
          <w:p w:rsidR="00661A25" w:rsidRPr="00E338CF" w:rsidRDefault="00661A25" w:rsidP="0072714D">
            <w:pPr>
              <w:widowControl w:val="0"/>
            </w:pPr>
          </w:p>
        </w:tc>
        <w:tc>
          <w:tcPr>
            <w:tcW w:w="2629" w:type="pct"/>
            <w:vAlign w:val="center"/>
          </w:tcPr>
          <w:p w:rsidR="00661A25" w:rsidRPr="00E338CF" w:rsidRDefault="00661A25" w:rsidP="0072714D">
            <w:pPr>
              <w:widowControl w:val="0"/>
            </w:pPr>
            <w:r w:rsidRPr="00E338CF">
              <w:t>право не зарегистрировано в ЕГРН</w:t>
            </w:r>
          </w:p>
        </w:tc>
      </w:tr>
    </w:tbl>
    <w:p w:rsidR="00661A25" w:rsidRPr="00E338CF" w:rsidRDefault="00661A25" w:rsidP="00661A25">
      <w:pPr>
        <w:ind w:firstLine="567"/>
        <w:jc w:val="both"/>
      </w:pPr>
    </w:p>
    <w:p w:rsidR="00661A25" w:rsidRPr="00E338CF" w:rsidRDefault="00661A25" w:rsidP="00661A25">
      <w:pPr>
        <w:ind w:firstLine="567"/>
        <w:jc w:val="both"/>
      </w:pPr>
      <w:r w:rsidRPr="00E338CF">
        <w:t>Результат предоставления услуги прошу (указать один из способов):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"/>
        <w:gridCol w:w="252"/>
        <w:gridCol w:w="8875"/>
      </w:tblGrid>
      <w:tr w:rsidR="00661A25" w:rsidRPr="00E338CF" w:rsidTr="0072714D">
        <w:trPr>
          <w:trHeight w:val="4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661A25" w:rsidRPr="00E338CF" w:rsidRDefault="00661A25" w:rsidP="0072714D">
            <w:pPr>
              <w:jc w:val="both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661A25" w:rsidRPr="00E338CF" w:rsidRDefault="00661A25" w:rsidP="0072714D">
            <w:pPr>
              <w:jc w:val="both"/>
            </w:pPr>
          </w:p>
        </w:tc>
        <w:tc>
          <w:tcPr>
            <w:tcW w:w="8895" w:type="dxa"/>
          </w:tcPr>
          <w:p w:rsidR="00661A25" w:rsidRPr="00E338CF" w:rsidRDefault="00661A25" w:rsidP="0072714D">
            <w:pPr>
              <w:jc w:val="both"/>
            </w:pPr>
            <w:r w:rsidRPr="00E338CF">
              <w:t xml:space="preserve">направить в форме электронной документа, подписанного электронной подписью, в личный кабинет на портале </w:t>
            </w:r>
            <w:proofErr w:type="spellStart"/>
            <w:r w:rsidRPr="00E338CF">
              <w:t>госуслуг</w:t>
            </w:r>
            <w:proofErr w:type="spellEnd"/>
            <w:r w:rsidRPr="00E338CF">
              <w:t>/на региональном портале</w:t>
            </w:r>
          </w:p>
        </w:tc>
      </w:tr>
      <w:tr w:rsidR="00661A25" w:rsidRPr="00E338CF" w:rsidTr="0072714D">
        <w:trPr>
          <w:trHeight w:val="66"/>
        </w:trPr>
        <w:tc>
          <w:tcPr>
            <w:tcW w:w="9854" w:type="dxa"/>
            <w:gridSpan w:val="3"/>
          </w:tcPr>
          <w:p w:rsidR="00661A25" w:rsidRPr="00E338CF" w:rsidRDefault="00661A25" w:rsidP="0072714D">
            <w:pPr>
              <w:jc w:val="both"/>
              <w:rPr>
                <w:sz w:val="10"/>
              </w:rPr>
            </w:pPr>
          </w:p>
        </w:tc>
      </w:tr>
      <w:tr w:rsidR="00661A25" w:rsidRPr="00E338CF" w:rsidTr="007271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A25" w:rsidRPr="00E338CF" w:rsidRDefault="00661A25" w:rsidP="0072714D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661A25" w:rsidRPr="00E338CF" w:rsidRDefault="00661A25" w:rsidP="0072714D">
            <w:pPr>
              <w:jc w:val="center"/>
            </w:pPr>
          </w:p>
        </w:tc>
        <w:tc>
          <w:tcPr>
            <w:tcW w:w="8895" w:type="dxa"/>
          </w:tcPr>
          <w:p w:rsidR="00661A25" w:rsidRPr="00E338CF" w:rsidRDefault="00661A25" w:rsidP="0072714D">
            <w:r w:rsidRPr="00E338CF">
              <w:t>выдать на бумажном носителе при личном обращении в администрацию, либо в МФЦ, расположенный по адресу: __________________________________________</w:t>
            </w:r>
          </w:p>
        </w:tc>
      </w:tr>
      <w:tr w:rsidR="00661A25" w:rsidRPr="00E338CF" w:rsidTr="0072714D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61A25" w:rsidRPr="00E338CF" w:rsidRDefault="00661A25" w:rsidP="0072714D">
            <w:pPr>
              <w:jc w:val="center"/>
              <w:rPr>
                <w:sz w:val="12"/>
              </w:rPr>
            </w:pPr>
          </w:p>
        </w:tc>
        <w:tc>
          <w:tcPr>
            <w:tcW w:w="284" w:type="dxa"/>
          </w:tcPr>
          <w:p w:rsidR="00661A25" w:rsidRPr="00E338CF" w:rsidRDefault="00661A25" w:rsidP="0072714D">
            <w:pPr>
              <w:jc w:val="center"/>
              <w:rPr>
                <w:sz w:val="12"/>
              </w:rPr>
            </w:pPr>
          </w:p>
        </w:tc>
        <w:tc>
          <w:tcPr>
            <w:tcW w:w="8895" w:type="dxa"/>
          </w:tcPr>
          <w:p w:rsidR="00661A25" w:rsidRPr="00E338CF" w:rsidRDefault="00661A25" w:rsidP="0072714D">
            <w:pPr>
              <w:rPr>
                <w:sz w:val="12"/>
              </w:rPr>
            </w:pPr>
          </w:p>
        </w:tc>
      </w:tr>
      <w:tr w:rsidR="00661A25" w:rsidRPr="00E338CF" w:rsidTr="007271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A25" w:rsidRPr="00E338CF" w:rsidRDefault="00661A25" w:rsidP="0072714D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661A25" w:rsidRPr="00E338CF" w:rsidRDefault="00661A25" w:rsidP="0072714D">
            <w:pPr>
              <w:jc w:val="center"/>
            </w:pPr>
          </w:p>
        </w:tc>
        <w:tc>
          <w:tcPr>
            <w:tcW w:w="8895" w:type="dxa"/>
          </w:tcPr>
          <w:p w:rsidR="00661A25" w:rsidRPr="00E338CF" w:rsidRDefault="00661A25" w:rsidP="0072714D">
            <w:r w:rsidRPr="00E338CF">
              <w:t>направить на бумажном носителе на почтовый адрес: ________________________________________________________________________</w:t>
            </w:r>
          </w:p>
        </w:tc>
      </w:tr>
      <w:tr w:rsidR="00661A25" w:rsidRPr="00E338CF" w:rsidTr="0072714D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61A25" w:rsidRPr="00E338CF" w:rsidRDefault="00661A25" w:rsidP="0072714D">
            <w:pPr>
              <w:jc w:val="center"/>
            </w:pPr>
          </w:p>
        </w:tc>
        <w:tc>
          <w:tcPr>
            <w:tcW w:w="284" w:type="dxa"/>
          </w:tcPr>
          <w:p w:rsidR="00661A25" w:rsidRPr="00E338CF" w:rsidRDefault="00661A25" w:rsidP="0072714D">
            <w:pPr>
              <w:jc w:val="center"/>
            </w:pPr>
          </w:p>
        </w:tc>
        <w:tc>
          <w:tcPr>
            <w:tcW w:w="8895" w:type="dxa"/>
          </w:tcPr>
          <w:p w:rsidR="00661A25" w:rsidRPr="00E338CF" w:rsidRDefault="00661A25" w:rsidP="0072714D"/>
        </w:tc>
      </w:tr>
      <w:tr w:rsidR="00661A25" w:rsidRPr="00E338CF" w:rsidTr="007271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A25" w:rsidRPr="00E338CF" w:rsidRDefault="00661A25" w:rsidP="0072714D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661A25" w:rsidRPr="00E338CF" w:rsidRDefault="00661A25" w:rsidP="0072714D">
            <w:pPr>
              <w:jc w:val="center"/>
            </w:pPr>
          </w:p>
        </w:tc>
        <w:tc>
          <w:tcPr>
            <w:tcW w:w="8895" w:type="dxa"/>
          </w:tcPr>
          <w:p w:rsidR="00661A25" w:rsidRPr="00E338CF" w:rsidRDefault="00661A25" w:rsidP="0072714D">
            <w:r w:rsidRPr="00E338CF">
              <w:t>направить в форме электронного документа в личный кабинет в личный кабинет в единой информационной системе жилищного строительства</w:t>
            </w:r>
          </w:p>
        </w:tc>
      </w:tr>
    </w:tbl>
    <w:p w:rsidR="00661A25" w:rsidRPr="00E338CF" w:rsidRDefault="00661A25" w:rsidP="00661A25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661A25" w:rsidRPr="00E338CF" w:rsidTr="0072714D">
        <w:trPr>
          <w:trHeight w:val="231"/>
        </w:trPr>
        <w:tc>
          <w:tcPr>
            <w:tcW w:w="3723" w:type="pct"/>
            <w:vAlign w:val="center"/>
          </w:tcPr>
          <w:p w:rsidR="00661A25" w:rsidRPr="00E338CF" w:rsidRDefault="00661A25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Приложение:</w:t>
            </w:r>
          </w:p>
        </w:tc>
        <w:tc>
          <w:tcPr>
            <w:tcW w:w="1277" w:type="pct"/>
          </w:tcPr>
          <w:p w:rsidR="00661A25" w:rsidRPr="00E338CF" w:rsidRDefault="00661A25" w:rsidP="0072714D">
            <w:pPr>
              <w:widowControl w:val="0"/>
            </w:pPr>
          </w:p>
        </w:tc>
      </w:tr>
      <w:tr w:rsidR="00661A25" w:rsidRPr="00E338CF" w:rsidTr="0072714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661A25" w:rsidRPr="00E338CF" w:rsidRDefault="00661A25" w:rsidP="0072714D">
            <w:pPr>
              <w:widowControl w:val="0"/>
            </w:pPr>
          </w:p>
        </w:tc>
      </w:tr>
    </w:tbl>
    <w:p w:rsidR="00661A25" w:rsidRPr="00E338CF" w:rsidRDefault="00661A25" w:rsidP="00661A25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jc w:val="center"/>
        <w:tblInd w:w="-2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1880"/>
        <w:gridCol w:w="236"/>
        <w:gridCol w:w="4127"/>
      </w:tblGrid>
      <w:tr w:rsidR="00661A25" w:rsidRPr="00E338CF" w:rsidTr="0072714D">
        <w:trPr>
          <w:jc w:val="center"/>
        </w:trPr>
        <w:tc>
          <w:tcPr>
            <w:tcW w:w="3397" w:type="dxa"/>
          </w:tcPr>
          <w:p w:rsidR="00661A25" w:rsidRPr="00E338CF" w:rsidRDefault="00661A25" w:rsidP="0072714D">
            <w:pPr>
              <w:widowControl w:val="0"/>
            </w:pPr>
          </w:p>
        </w:tc>
        <w:tc>
          <w:tcPr>
            <w:tcW w:w="1880" w:type="dxa"/>
            <w:tcBorders>
              <w:bottom w:val="single" w:sz="4" w:space="0" w:color="auto"/>
            </w:tcBorders>
          </w:tcPr>
          <w:p w:rsidR="00661A25" w:rsidRPr="00E338CF" w:rsidRDefault="00661A25" w:rsidP="0072714D">
            <w:pPr>
              <w:widowControl w:val="0"/>
              <w:jc w:val="center"/>
              <w:rPr>
                <w:sz w:val="28"/>
                <w:szCs w:val="28"/>
              </w:rPr>
            </w:pPr>
            <w:r w:rsidRPr="00E338CF">
              <w:rPr>
                <w:sz w:val="28"/>
                <w:szCs w:val="28"/>
              </w:rPr>
              <w:t>ИВАНОВ</w:t>
            </w:r>
          </w:p>
        </w:tc>
        <w:tc>
          <w:tcPr>
            <w:tcW w:w="236" w:type="dxa"/>
          </w:tcPr>
          <w:p w:rsidR="00661A25" w:rsidRPr="00E338CF" w:rsidRDefault="00661A25" w:rsidP="0072714D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127" w:type="dxa"/>
            <w:tcBorders>
              <w:bottom w:val="single" w:sz="4" w:space="0" w:color="auto"/>
            </w:tcBorders>
          </w:tcPr>
          <w:p w:rsidR="00661A25" w:rsidRPr="00E338CF" w:rsidRDefault="00661A25" w:rsidP="0072714D">
            <w:pPr>
              <w:widowControl w:val="0"/>
              <w:rPr>
                <w:sz w:val="28"/>
                <w:szCs w:val="28"/>
              </w:rPr>
            </w:pPr>
            <w:r w:rsidRPr="00E338CF">
              <w:rPr>
                <w:sz w:val="28"/>
                <w:szCs w:val="28"/>
              </w:rPr>
              <w:t>Иванов Иван Иванович</w:t>
            </w:r>
          </w:p>
        </w:tc>
      </w:tr>
      <w:tr w:rsidR="00661A25" w:rsidRPr="00E338CF" w:rsidTr="0072714D">
        <w:trPr>
          <w:jc w:val="center"/>
        </w:trPr>
        <w:tc>
          <w:tcPr>
            <w:tcW w:w="3396" w:type="dxa"/>
          </w:tcPr>
          <w:p w:rsidR="00661A25" w:rsidRPr="00E338CF" w:rsidRDefault="00661A25" w:rsidP="0072714D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80" w:type="dxa"/>
            <w:tcBorders>
              <w:top w:val="single" w:sz="4" w:space="0" w:color="auto"/>
            </w:tcBorders>
          </w:tcPr>
          <w:p w:rsidR="00661A25" w:rsidRPr="00E338CF" w:rsidRDefault="00661A25" w:rsidP="0072714D">
            <w:pPr>
              <w:widowControl w:val="0"/>
              <w:jc w:val="center"/>
              <w:rPr>
                <w:sz w:val="28"/>
                <w:szCs w:val="28"/>
              </w:rPr>
            </w:pPr>
            <w:r w:rsidRPr="00E338CF">
              <w:rPr>
                <w:sz w:val="20"/>
                <w:szCs w:val="20"/>
              </w:rPr>
              <w:t>(под</w:t>
            </w:r>
            <w:bookmarkStart w:id="0" w:name="_GoBack"/>
            <w:bookmarkEnd w:id="0"/>
            <w:r w:rsidRPr="00E338CF">
              <w:rPr>
                <w:sz w:val="20"/>
                <w:szCs w:val="20"/>
              </w:rPr>
              <w:t>пись)</w:t>
            </w:r>
          </w:p>
        </w:tc>
        <w:tc>
          <w:tcPr>
            <w:tcW w:w="236" w:type="dxa"/>
          </w:tcPr>
          <w:p w:rsidR="00661A25" w:rsidRPr="00E338CF" w:rsidRDefault="00661A25" w:rsidP="0072714D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127" w:type="dxa"/>
            <w:tcBorders>
              <w:top w:val="single" w:sz="4" w:space="0" w:color="auto"/>
            </w:tcBorders>
          </w:tcPr>
          <w:p w:rsidR="00661A25" w:rsidRPr="00E338CF" w:rsidRDefault="00661A25" w:rsidP="0072714D">
            <w:pPr>
              <w:widowControl w:val="0"/>
              <w:jc w:val="center"/>
              <w:rPr>
                <w:sz w:val="28"/>
                <w:szCs w:val="28"/>
              </w:rPr>
            </w:pPr>
            <w:r w:rsidRPr="00E338CF">
              <w:rPr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966774" w:rsidRPr="0079638A" w:rsidRDefault="00661A25" w:rsidP="0079638A"/>
    <w:sectPr w:rsidR="00966774" w:rsidRPr="0079638A" w:rsidSect="00661A25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661A25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2024-03-20T06:18:00Z</dcterms:created>
  <dcterms:modified xsi:type="dcterms:W3CDTF">2024-03-20T06:18:00Z</dcterms:modified>
</cp:coreProperties>
</file>