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53" w:rsidRPr="00A93672" w:rsidRDefault="00972453" w:rsidP="00972453">
      <w:pPr>
        <w:widowControl w:val="0"/>
        <w:ind w:left="4962"/>
        <w:rPr>
          <w:color w:val="000000" w:themeColor="text1"/>
          <w:sz w:val="28"/>
          <w:szCs w:val="28"/>
        </w:rPr>
      </w:pPr>
      <w:r w:rsidRPr="00A93672">
        <w:rPr>
          <w:color w:val="000000" w:themeColor="text1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>Славянского городского</w:t>
      </w:r>
    </w:p>
    <w:p w:rsidR="00972453" w:rsidRPr="00A93672" w:rsidRDefault="00972453" w:rsidP="00972453">
      <w:pPr>
        <w:widowControl w:val="0"/>
        <w:ind w:left="4962"/>
        <w:rPr>
          <w:color w:val="000000" w:themeColor="text1"/>
          <w:sz w:val="28"/>
          <w:szCs w:val="28"/>
        </w:rPr>
      </w:pPr>
      <w:r w:rsidRPr="00A93672">
        <w:rPr>
          <w:color w:val="000000" w:themeColor="text1"/>
          <w:sz w:val="28"/>
          <w:szCs w:val="28"/>
        </w:rPr>
        <w:t>поселения Славянского района</w:t>
      </w:r>
    </w:p>
    <w:p w:rsidR="00D72E4B" w:rsidRDefault="00D72E4B" w:rsidP="00972453">
      <w:pPr>
        <w:widowControl w:val="0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972453" w:rsidRPr="00D72E4B" w:rsidRDefault="00972453" w:rsidP="00D72E4B">
      <w:pPr>
        <w:widowControl w:val="0"/>
        <w:ind w:left="4962"/>
        <w:jc w:val="center"/>
        <w:rPr>
          <w:color w:val="000000" w:themeColor="text1"/>
          <w:sz w:val="18"/>
          <w:szCs w:val="28"/>
        </w:rPr>
      </w:pPr>
      <w:r w:rsidRPr="00D72E4B">
        <w:rPr>
          <w:color w:val="000000"/>
          <w:sz w:val="24"/>
          <w:szCs w:val="28"/>
        </w:rPr>
        <w:t>Фамилия И.О.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72453" w:rsidRPr="00A93672" w:rsidRDefault="00972453" w:rsidP="0097245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972453" w:rsidRPr="00A93672" w:rsidRDefault="00972453" w:rsidP="0097245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972453" w:rsidRPr="00A93672" w:rsidRDefault="00972453" w:rsidP="0097245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D3565F">
        <w:rPr>
          <w:rFonts w:ascii="Times New Roman" w:hAnsi="Times New Roman" w:cs="Times New Roman"/>
          <w:color w:val="000000"/>
          <w:sz w:val="28"/>
          <w:szCs w:val="28"/>
        </w:rPr>
        <w:t>Славянского городского</w:t>
      </w: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</w:p>
    <w:p w:rsidR="00972453" w:rsidRPr="00A93672" w:rsidRDefault="00972453" w:rsidP="0097245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972453" w:rsidRPr="00A93672" w:rsidRDefault="00972453" w:rsidP="00972453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93672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972453" w:rsidRPr="00A93672" w:rsidRDefault="00972453" w:rsidP="00972453">
      <w:pPr>
        <w:widowControl w:val="0"/>
        <w:rPr>
          <w:color w:val="000000" w:themeColor="text1"/>
          <w:sz w:val="28"/>
        </w:rPr>
      </w:pPr>
      <w:r w:rsidRPr="00A93672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972453" w:rsidRPr="00A93672" w:rsidRDefault="00972453" w:rsidP="00972453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93672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A93672">
        <w:rPr>
          <w:rFonts w:ascii="Times New Roman" w:hAnsi="Times New Roman" w:cs="Times New Roman"/>
          <w:color w:val="000000" w:themeColor="text1"/>
        </w:rPr>
        <w:t xml:space="preserve">            контактный телефон                                          ФИО (полностью) лица, представляющего интересы 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972453" w:rsidRPr="00A93672" w:rsidRDefault="00972453" w:rsidP="00972453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93672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972453" w:rsidRPr="00A93672" w:rsidRDefault="00972453" w:rsidP="00972453">
      <w:pPr>
        <w:widowControl w:val="0"/>
        <w:ind w:left="4820"/>
        <w:jc w:val="center"/>
        <w:rPr>
          <w:color w:val="000000" w:themeColor="text1"/>
        </w:rPr>
      </w:pPr>
      <w:r w:rsidRPr="00A93672">
        <w:rPr>
          <w:color w:val="000000" w:themeColor="text1"/>
        </w:rPr>
        <w:t>месторасположение объекта (объектов) недвижимости,</w:t>
      </w:r>
    </w:p>
    <w:p w:rsidR="00972453" w:rsidRPr="00A93672" w:rsidRDefault="00972453" w:rsidP="00972453">
      <w:pPr>
        <w:widowControl w:val="0"/>
        <w:rPr>
          <w:color w:val="000000" w:themeColor="text1"/>
          <w:sz w:val="28"/>
          <w:szCs w:val="28"/>
        </w:rPr>
      </w:pPr>
      <w:r w:rsidRPr="00A93672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72453" w:rsidRPr="00A93672" w:rsidRDefault="00972453" w:rsidP="00972453">
      <w:pPr>
        <w:widowControl w:val="0"/>
        <w:jc w:val="center"/>
        <w:rPr>
          <w:color w:val="000000" w:themeColor="text1"/>
        </w:rPr>
      </w:pPr>
      <w:r w:rsidRPr="00A93672">
        <w:rPr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972453" w:rsidRPr="00A93672" w:rsidRDefault="00972453" w:rsidP="00972453">
      <w:pPr>
        <w:widowControl w:val="0"/>
        <w:rPr>
          <w:color w:val="000000" w:themeColor="text1"/>
          <w:szCs w:val="28"/>
        </w:rPr>
      </w:pP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972453" w:rsidRPr="00A93672" w:rsidRDefault="00972453" w:rsidP="0097245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93672">
        <w:rPr>
          <w:rFonts w:ascii="Times New Roman" w:hAnsi="Times New Roman" w:cs="Times New Roman"/>
          <w:color w:val="000000" w:themeColor="text1"/>
        </w:rPr>
        <w:t xml:space="preserve">в соответствии с кадастровым паспортом на земельный участок, в пределах которого предполагается </w:t>
      </w:r>
    </w:p>
    <w:p w:rsidR="00972453" w:rsidRPr="00A93672" w:rsidRDefault="00972453" w:rsidP="00972453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93672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972453" w:rsidRPr="00A93672" w:rsidRDefault="00972453" w:rsidP="009724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______________________________________________________________.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53" w:rsidRPr="00A93672" w:rsidRDefault="00972453" w:rsidP="009724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53" w:rsidRPr="00A93672" w:rsidRDefault="00972453" w:rsidP="009724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_________________________________________________________________.</w:t>
      </w: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53" w:rsidRPr="00A93672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_______________</w:t>
      </w:r>
    </w:p>
    <w:p w:rsidR="00972453" w:rsidRPr="00A93672" w:rsidRDefault="00972453" w:rsidP="00972453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D72E4B" w:rsidRDefault="00D72E4B" w:rsidP="009724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453" w:rsidRDefault="00972453" w:rsidP="009724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72E4B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D72E4B" w:rsidRPr="00D72E4B" w:rsidRDefault="00D72E4B" w:rsidP="009724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72453" w:rsidRPr="00A93672" w:rsidRDefault="00972453" w:rsidP="00972453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972453" w:rsidRPr="00D72E4B" w:rsidTr="00BC2E1B">
        <w:trPr>
          <w:tblCellSpacing w:w="5" w:type="nil"/>
        </w:trPr>
        <w:tc>
          <w:tcPr>
            <w:tcW w:w="426" w:type="dxa"/>
          </w:tcPr>
          <w:p w:rsidR="00972453" w:rsidRPr="00D72E4B" w:rsidRDefault="00972453" w:rsidP="00BC2E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72E4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014" w:type="dxa"/>
          </w:tcPr>
          <w:p w:rsidR="00972453" w:rsidRPr="00D72E4B" w:rsidRDefault="00972453" w:rsidP="00BC2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972453" w:rsidRPr="00D72E4B" w:rsidRDefault="00972453" w:rsidP="00BC2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72453" w:rsidRPr="00D72E4B" w:rsidTr="00BC2E1B">
        <w:trPr>
          <w:tblCellSpacing w:w="5" w:type="nil"/>
        </w:trPr>
        <w:tc>
          <w:tcPr>
            <w:tcW w:w="426" w:type="dxa"/>
          </w:tcPr>
          <w:p w:rsidR="00972453" w:rsidRPr="00D72E4B" w:rsidRDefault="00972453" w:rsidP="00BC2E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72E4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014" w:type="dxa"/>
          </w:tcPr>
          <w:p w:rsidR="00972453" w:rsidRPr="00D72E4B" w:rsidRDefault="00972453" w:rsidP="00BC2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972453" w:rsidRPr="00D72E4B" w:rsidRDefault="00972453" w:rsidP="00BC2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72453" w:rsidRPr="00D72E4B" w:rsidTr="00BC2E1B">
        <w:trPr>
          <w:tblCellSpacing w:w="5" w:type="nil"/>
        </w:trPr>
        <w:tc>
          <w:tcPr>
            <w:tcW w:w="426" w:type="dxa"/>
          </w:tcPr>
          <w:p w:rsidR="00972453" w:rsidRPr="00D72E4B" w:rsidRDefault="00972453" w:rsidP="00BC2E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72E4B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972453" w:rsidRPr="00D72E4B" w:rsidRDefault="00972453" w:rsidP="00BC2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dxa"/>
          </w:tcPr>
          <w:p w:rsidR="00972453" w:rsidRPr="00D72E4B" w:rsidRDefault="00972453" w:rsidP="00BC2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0527D" w:rsidRDefault="0090527D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27D" w:rsidRDefault="0090527D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27D" w:rsidRDefault="00972453" w:rsidP="0097245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М.П.   </w:t>
      </w:r>
      <w:r w:rsidR="00905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_________________________</w:t>
      </w: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D7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</w:p>
    <w:p w:rsidR="00861FC3" w:rsidRPr="00972453" w:rsidRDefault="0090527D" w:rsidP="00972453">
      <w:pPr>
        <w:pStyle w:val="ConsPlusNonformat"/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</w:t>
      </w:r>
      <w:bookmarkStart w:id="0" w:name="_GoBack"/>
      <w:bookmarkEnd w:id="0"/>
      <w:r w:rsidR="00972453" w:rsidRPr="00A93672">
        <w:rPr>
          <w:rFonts w:ascii="Times New Roman" w:hAnsi="Times New Roman" w:cs="Times New Roman"/>
          <w:color w:val="000000" w:themeColor="text1"/>
        </w:rPr>
        <w:t>(подпись)</w:t>
      </w:r>
    </w:p>
    <w:sectPr w:rsidR="00861FC3" w:rsidRPr="00972453" w:rsidSect="00D72E4B">
      <w:headerReference w:type="default" r:id="rId7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78" w:rsidRDefault="00D74178" w:rsidP="004F2E76">
      <w:r>
        <w:separator/>
      </w:r>
    </w:p>
  </w:endnote>
  <w:endnote w:type="continuationSeparator" w:id="0">
    <w:p w:rsidR="00D74178" w:rsidRDefault="00D74178" w:rsidP="004F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78" w:rsidRDefault="00D74178" w:rsidP="004F2E76">
      <w:r>
        <w:separator/>
      </w:r>
    </w:p>
  </w:footnote>
  <w:footnote w:type="continuationSeparator" w:id="0">
    <w:p w:rsidR="00D74178" w:rsidRDefault="00D74178" w:rsidP="004F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22166"/>
      <w:docPartObj>
        <w:docPartGallery w:val="Page Numbers (Top of Page)"/>
        <w:docPartUnique/>
      </w:docPartObj>
    </w:sdtPr>
    <w:sdtEndPr/>
    <w:sdtContent>
      <w:p w:rsidR="003B4CB4" w:rsidRDefault="005D5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27D">
          <w:rPr>
            <w:noProof/>
          </w:rPr>
          <w:t>2</w:t>
        </w:r>
        <w:r>
          <w:fldChar w:fldCharType="end"/>
        </w:r>
      </w:p>
    </w:sdtContent>
  </w:sdt>
  <w:p w:rsidR="003B4CB4" w:rsidRDefault="00D741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76"/>
    <w:rsid w:val="0006461F"/>
    <w:rsid w:val="000D6CCE"/>
    <w:rsid w:val="00144ED0"/>
    <w:rsid w:val="001B2E58"/>
    <w:rsid w:val="001F196E"/>
    <w:rsid w:val="002859B3"/>
    <w:rsid w:val="00313120"/>
    <w:rsid w:val="00396581"/>
    <w:rsid w:val="004F2E76"/>
    <w:rsid w:val="00562AEA"/>
    <w:rsid w:val="005D59ED"/>
    <w:rsid w:val="00677621"/>
    <w:rsid w:val="007C4A14"/>
    <w:rsid w:val="00861FC3"/>
    <w:rsid w:val="008D3966"/>
    <w:rsid w:val="0090527D"/>
    <w:rsid w:val="00972453"/>
    <w:rsid w:val="00AF5139"/>
    <w:rsid w:val="00B4355A"/>
    <w:rsid w:val="00D333D9"/>
    <w:rsid w:val="00D622AD"/>
    <w:rsid w:val="00D72E4B"/>
    <w:rsid w:val="00D74178"/>
    <w:rsid w:val="00E7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E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4F2E76"/>
  </w:style>
  <w:style w:type="paragraph" w:customStyle="1" w:styleId="ConsPlusNonformat">
    <w:name w:val="ConsPlusNonformat"/>
    <w:rsid w:val="004F2E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2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2E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E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4F2E76"/>
  </w:style>
  <w:style w:type="paragraph" w:customStyle="1" w:styleId="ConsPlusNonformat">
    <w:name w:val="ConsPlusNonformat"/>
    <w:rsid w:val="004F2E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2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2E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2</cp:revision>
  <dcterms:created xsi:type="dcterms:W3CDTF">2024-03-15T07:39:00Z</dcterms:created>
  <dcterms:modified xsi:type="dcterms:W3CDTF">2024-03-15T07:41:00Z</dcterms:modified>
</cp:coreProperties>
</file>