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32038F" w:rsidRPr="00754ABD" w:rsidTr="00863AAA">
        <w:trPr>
          <w:jc w:val="right"/>
        </w:trPr>
        <w:tc>
          <w:tcPr>
            <w:tcW w:w="5351" w:type="dxa"/>
            <w:gridSpan w:val="5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54ABD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32038F" w:rsidRPr="00754ABD" w:rsidTr="00863AAA">
        <w:trPr>
          <w:jc w:val="right"/>
        </w:trPr>
        <w:tc>
          <w:tcPr>
            <w:tcW w:w="567" w:type="dxa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754ABD">
              <w:t xml:space="preserve"> </w:t>
            </w:r>
            <w:r w:rsidRPr="00754ABD">
              <w:rPr>
                <w:sz w:val="18"/>
                <w:szCs w:val="18"/>
              </w:rPr>
              <w:t>ИНН,</w:t>
            </w:r>
            <w:r w:rsidRPr="00754ABD">
              <w:t xml:space="preserve"> </w:t>
            </w:r>
            <w:r w:rsidRPr="00754ABD">
              <w:rPr>
                <w:sz w:val="18"/>
                <w:szCs w:val="28"/>
              </w:rPr>
              <w:t>ОГРНИП, почтовый адрес;</w:t>
            </w: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32038F" w:rsidRPr="00754ABD" w:rsidTr="00863AAA">
        <w:trPr>
          <w:jc w:val="right"/>
        </w:trPr>
        <w:tc>
          <w:tcPr>
            <w:tcW w:w="2977" w:type="dxa"/>
            <w:gridSpan w:val="4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32038F" w:rsidRPr="00754ABD" w:rsidTr="00863AAA">
        <w:trPr>
          <w:jc w:val="right"/>
        </w:trPr>
        <w:tc>
          <w:tcPr>
            <w:tcW w:w="5351" w:type="dxa"/>
            <w:gridSpan w:val="5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Контактные данные: </w:t>
            </w:r>
          </w:p>
        </w:tc>
      </w:tr>
      <w:tr w:rsidR="0032038F" w:rsidRPr="00754ABD" w:rsidTr="00863AAA">
        <w:trPr>
          <w:jc w:val="right"/>
        </w:trPr>
        <w:tc>
          <w:tcPr>
            <w:tcW w:w="848" w:type="dxa"/>
            <w:gridSpan w:val="2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jc w:val="right"/>
        </w:trPr>
        <w:tc>
          <w:tcPr>
            <w:tcW w:w="1417" w:type="dxa"/>
            <w:gridSpan w:val="3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2038F" w:rsidRPr="00754ABD" w:rsidRDefault="0032038F" w:rsidP="0032038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32038F" w:rsidRPr="00754ABD" w:rsidRDefault="0032038F" w:rsidP="0032038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32038F" w:rsidRPr="00754ABD" w:rsidRDefault="0032038F" w:rsidP="0032038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ЗАЯВКА</w:t>
      </w:r>
    </w:p>
    <w:p w:rsidR="0032038F" w:rsidRPr="00754ABD" w:rsidRDefault="0032038F" w:rsidP="0032038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32038F" w:rsidRPr="00754ABD" w:rsidRDefault="0032038F" w:rsidP="0032038F">
      <w:pPr>
        <w:jc w:val="both"/>
        <w:rPr>
          <w:sz w:val="28"/>
          <w:szCs w:val="28"/>
        </w:rPr>
      </w:pPr>
    </w:p>
    <w:p w:rsidR="0032038F" w:rsidRPr="00754ABD" w:rsidRDefault="0032038F" w:rsidP="0032038F">
      <w:pPr>
        <w:ind w:firstLine="709"/>
        <w:jc w:val="both"/>
        <w:rPr>
          <w:szCs w:val="28"/>
        </w:rPr>
      </w:pPr>
      <w:r w:rsidRPr="00754ABD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0"/>
        <w:gridCol w:w="1761"/>
        <w:gridCol w:w="1624"/>
      </w:tblGrid>
      <w:tr w:rsidR="0032038F" w:rsidRPr="00754ABD" w:rsidTr="00863AAA">
        <w:tc>
          <w:tcPr>
            <w:tcW w:w="2689" w:type="dxa"/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32038F" w:rsidRPr="00754ABD" w:rsidTr="00863AAA">
        <w:tc>
          <w:tcPr>
            <w:tcW w:w="2689" w:type="dxa"/>
          </w:tcPr>
          <w:p w:rsidR="0032038F" w:rsidRPr="00754ABD" w:rsidRDefault="0032038F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(ненужное зачеркнуть)</w:t>
            </w:r>
          </w:p>
        </w:tc>
      </w:tr>
      <w:tr w:rsidR="0032038F" w:rsidRPr="00754ABD" w:rsidTr="00863AAA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на территории Петровского</w:t>
            </w:r>
          </w:p>
        </w:tc>
      </w:tr>
      <w:tr w:rsidR="0032038F" w:rsidRPr="00754ABD" w:rsidTr="00863AAA">
        <w:tc>
          <w:tcPr>
            <w:tcW w:w="6225" w:type="dxa"/>
            <w:gridSpan w:val="2"/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32038F" w:rsidRPr="00754ABD" w:rsidRDefault="0032038F" w:rsidP="00863AAA">
            <w:pPr>
              <w:jc w:val="both"/>
              <w:rPr>
                <w:szCs w:val="28"/>
              </w:rPr>
            </w:pPr>
          </w:p>
        </w:tc>
      </w:tr>
    </w:tbl>
    <w:p w:rsidR="0032038F" w:rsidRPr="00754ABD" w:rsidRDefault="0032038F" w:rsidP="0032038F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32038F" w:rsidRPr="00754ABD" w:rsidTr="00863AAA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jc w:val="center"/>
            </w:pPr>
            <w:r w:rsidRPr="00754ABD">
              <w:t>1. Данные о предполагаемом нахождении места (площадки) накопления ТКО</w:t>
            </w:r>
          </w:p>
        </w:tc>
      </w:tr>
      <w:tr w:rsidR="0032038F" w:rsidRPr="00754ABD" w:rsidTr="00863AAA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32038F" w:rsidRPr="00754ABD" w:rsidRDefault="0032038F" w:rsidP="00863AAA">
            <w:pPr>
              <w:jc w:val="center"/>
            </w:pPr>
          </w:p>
        </w:tc>
      </w:tr>
      <w:tr w:rsidR="0032038F" w:rsidRPr="00754ABD" w:rsidTr="00863AAA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32038F" w:rsidRPr="00754ABD" w:rsidRDefault="0032038F" w:rsidP="00863AAA"/>
          <w:p w:rsidR="0032038F" w:rsidRPr="00754ABD" w:rsidRDefault="0032038F" w:rsidP="00863AAA"/>
        </w:tc>
      </w:tr>
      <w:tr w:rsidR="0032038F" w:rsidRPr="00754ABD" w:rsidTr="00863AAA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32038F" w:rsidRPr="00754ABD" w:rsidRDefault="0032038F" w:rsidP="00863AAA"/>
        </w:tc>
      </w:tr>
      <w:tr w:rsidR="0032038F" w:rsidRPr="00754ABD" w:rsidTr="00863AAA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038F" w:rsidRPr="00754ABD" w:rsidRDefault="0032038F" w:rsidP="00863AAA">
            <w:pPr>
              <w:suppressAutoHyphens/>
              <w:rPr>
                <w:sz w:val="2"/>
              </w:rPr>
            </w:pPr>
          </w:p>
        </w:tc>
      </w:tr>
      <w:tr w:rsidR="0032038F" w:rsidRPr="00754ABD" w:rsidTr="00863AAA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</w:tr>
      <w:tr w:rsidR="0032038F" w:rsidRPr="00754ABD" w:rsidTr="00863AAA">
        <w:tc>
          <w:tcPr>
            <w:tcW w:w="2979" w:type="pct"/>
            <w:gridSpan w:val="33"/>
            <w:vMerge w:val="restart"/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32038F" w:rsidRPr="00754ABD" w:rsidRDefault="0032038F" w:rsidP="00863AAA">
            <w:pPr>
              <w:suppressAutoHyphens/>
              <w:ind w:right="3757"/>
              <w:rPr>
                <w:sz w:val="8"/>
              </w:rPr>
            </w:pPr>
          </w:p>
        </w:tc>
      </w:tr>
      <w:tr w:rsidR="0032038F" w:rsidRPr="00754ABD" w:rsidTr="00863AAA">
        <w:tc>
          <w:tcPr>
            <w:tcW w:w="2979" w:type="pct"/>
            <w:gridSpan w:val="33"/>
            <w:vMerge/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2979" w:type="pct"/>
            <w:gridSpan w:val="33"/>
            <w:vMerge/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2"/>
              </w:rPr>
            </w:pPr>
          </w:p>
        </w:tc>
      </w:tr>
      <w:tr w:rsidR="0032038F" w:rsidRPr="00754ABD" w:rsidTr="00863AAA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дополнительная информация</w:t>
            </w:r>
          </w:p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2038F" w:rsidRPr="00754ABD" w:rsidRDefault="0032038F" w:rsidP="00863AAA"/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</w:tr>
      <w:tr w:rsidR="0032038F" w:rsidRPr="00754ABD" w:rsidTr="00863AAA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10"/>
              </w:rPr>
            </w:pPr>
          </w:p>
          <w:p w:rsidR="0032038F" w:rsidRPr="00754ABD" w:rsidRDefault="0032038F" w:rsidP="00863AAA">
            <w:pPr>
              <w:jc w:val="center"/>
            </w:pPr>
            <w:r w:rsidRPr="00754ABD">
              <w:t>2. Данные о технических характеристиках предполагаемого места (площадки)</w:t>
            </w:r>
          </w:p>
          <w:p w:rsidR="0032038F" w:rsidRPr="00754ABD" w:rsidRDefault="0032038F" w:rsidP="00863AAA">
            <w:pPr>
              <w:jc w:val="center"/>
            </w:pPr>
            <w:r w:rsidRPr="00754ABD">
              <w:t>накопления ТКО</w:t>
            </w:r>
          </w:p>
          <w:p w:rsidR="0032038F" w:rsidRPr="00754ABD" w:rsidRDefault="0032038F" w:rsidP="00863AAA">
            <w:pPr>
              <w:jc w:val="center"/>
              <w:rPr>
                <w:sz w:val="10"/>
              </w:rPr>
            </w:pPr>
          </w:p>
        </w:tc>
      </w:tr>
      <w:tr w:rsidR="0032038F" w:rsidRPr="00754ABD" w:rsidTr="00863AAA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6"/>
              </w:rPr>
            </w:pPr>
          </w:p>
        </w:tc>
      </w:tr>
      <w:tr w:rsidR="0032038F" w:rsidRPr="00754ABD" w:rsidTr="00863AAA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r w:rsidRPr="00754ABD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r w:rsidRPr="00754ABD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для ТКО и КГО</w:t>
            </w: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6"/>
              </w:rPr>
            </w:pPr>
          </w:p>
        </w:tc>
      </w:tr>
      <w:tr w:rsidR="0032038F" w:rsidRPr="00754ABD" w:rsidTr="00863AAA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32038F" w:rsidRPr="00754ABD" w:rsidRDefault="0032038F" w:rsidP="00863AAA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32038F" w:rsidRPr="00754ABD" w:rsidRDefault="0032038F" w:rsidP="00863AAA">
            <w:pPr>
              <w:rPr>
                <w:sz w:val="6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закрытая</w:t>
            </w:r>
          </w:p>
        </w:tc>
      </w:tr>
      <w:tr w:rsidR="0032038F" w:rsidRPr="00754ABD" w:rsidTr="00863AAA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32038F" w:rsidRPr="00754ABD" w:rsidRDefault="0032038F" w:rsidP="00863AAA">
            <w:pPr>
              <w:jc w:val="center"/>
              <w:rPr>
                <w:sz w:val="8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r w:rsidRPr="00754ABD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  <w:szCs w:val="10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754ABD">
              <w:t>Наличие бордюра от</w:t>
            </w:r>
          </w:p>
          <w:p w:rsidR="0032038F" w:rsidRPr="00754ABD" w:rsidRDefault="0032038F" w:rsidP="00863AAA">
            <w:pPr>
              <w:widowControl w:val="0"/>
              <w:autoSpaceDE w:val="0"/>
              <w:autoSpaceDN w:val="0"/>
              <w:rPr>
                <w:sz w:val="10"/>
              </w:rPr>
            </w:pPr>
            <w:r w:rsidRPr="00754ABD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м.</w:t>
            </w:r>
          </w:p>
        </w:tc>
      </w:tr>
      <w:tr w:rsidR="0032038F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r w:rsidRPr="00754ABD">
              <w:t>м.</w:t>
            </w:r>
          </w:p>
        </w:tc>
      </w:tr>
      <w:tr w:rsidR="0032038F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r w:rsidRPr="00754ABD">
              <w:t>м.</w:t>
            </w:r>
          </w:p>
        </w:tc>
      </w:tr>
      <w:tr w:rsidR="0032038F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r w:rsidRPr="00754ABD">
              <w:t>м.</w:t>
            </w:r>
          </w:p>
        </w:tc>
      </w:tr>
      <w:tr w:rsidR="0032038F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</w:tr>
      <w:tr w:rsidR="0032038F" w:rsidRPr="00754ABD" w:rsidTr="00863AAA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jc w:val="center"/>
            </w:pPr>
            <w:r w:rsidRPr="00754ABD">
              <w:t>Размещаемые мусоросборники</w:t>
            </w:r>
          </w:p>
        </w:tc>
      </w:tr>
      <w:tr w:rsidR="0032038F" w:rsidRPr="00754ABD" w:rsidTr="00863AAA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</w:pPr>
            <w:r w:rsidRPr="00754ABD">
              <w:t>Контейнеры:</w:t>
            </w:r>
          </w:p>
        </w:tc>
      </w:tr>
      <w:tr w:rsidR="0032038F" w:rsidRPr="00754ABD" w:rsidTr="00863AAA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металл</w:t>
            </w: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6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</w:pPr>
            <w:r w:rsidRPr="00754ABD">
              <w:t>Бункеры:</w:t>
            </w:r>
          </w:p>
        </w:tc>
      </w:tr>
      <w:tr w:rsidR="0032038F" w:rsidRPr="00754ABD" w:rsidTr="00863AAA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металл</w:t>
            </w:r>
          </w:p>
        </w:tc>
      </w:tr>
      <w:tr w:rsidR="0032038F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</w:tr>
      <w:tr w:rsidR="0032038F" w:rsidRPr="00754ABD" w:rsidTr="00863AAA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  <w:r w:rsidRPr="00754ABD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</w:pPr>
            <w:r w:rsidRPr="00754ABD">
              <w:t>НЕТ</w:t>
            </w:r>
          </w:p>
        </w:tc>
      </w:tr>
      <w:tr w:rsidR="0032038F" w:rsidRPr="00754ABD" w:rsidTr="00863AAA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8F" w:rsidRPr="00754ABD" w:rsidRDefault="0032038F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8F" w:rsidRPr="00754ABD" w:rsidRDefault="0032038F" w:rsidP="00863AAA">
            <w:pPr>
              <w:suppressAutoHyphens/>
              <w:rPr>
                <w:sz w:val="10"/>
              </w:rPr>
            </w:pPr>
          </w:p>
        </w:tc>
      </w:tr>
      <w:tr w:rsidR="0032038F" w:rsidRPr="00754ABD" w:rsidTr="00863AAA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32038F" w:rsidRPr="00754ABD" w:rsidRDefault="0032038F" w:rsidP="00863AAA">
            <w:pPr>
              <w:jc w:val="center"/>
            </w:pPr>
            <w:r w:rsidRPr="00754ABD">
              <w:t>3. Данные о собственнике планируемого места (площадки) накопления ТКО</w:t>
            </w:r>
          </w:p>
        </w:tc>
      </w:tr>
      <w:tr w:rsidR="0032038F" w:rsidRPr="00754ABD" w:rsidTr="00863AAA">
        <w:tc>
          <w:tcPr>
            <w:tcW w:w="5000" w:type="pct"/>
            <w:gridSpan w:val="64"/>
            <w:vAlign w:val="center"/>
          </w:tcPr>
          <w:p w:rsidR="0032038F" w:rsidRPr="00754ABD" w:rsidRDefault="0032038F" w:rsidP="00863AAA">
            <w:r w:rsidRPr="00754ABD">
              <w:t>- физическом лице:</w:t>
            </w:r>
          </w:p>
        </w:tc>
      </w:tr>
      <w:tr w:rsidR="0032038F" w:rsidRPr="00754ABD" w:rsidTr="00863AAA">
        <w:tc>
          <w:tcPr>
            <w:tcW w:w="2283" w:type="pct"/>
            <w:gridSpan w:val="26"/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  <w:r w:rsidRPr="00754ABD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32038F" w:rsidRPr="00754ABD" w:rsidRDefault="0032038F" w:rsidP="00863AAA"/>
        </w:tc>
      </w:tr>
      <w:tr w:rsidR="0032038F" w:rsidRPr="00754ABD" w:rsidTr="00863AAA">
        <w:trPr>
          <w:trHeight w:val="309"/>
        </w:trPr>
        <w:tc>
          <w:tcPr>
            <w:tcW w:w="1070" w:type="pct"/>
            <w:gridSpan w:val="4"/>
            <w:vMerge w:val="restart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наименование документа, удостоверяющего личность</w:t>
            </w:r>
          </w:p>
          <w:p w:rsidR="0032038F" w:rsidRPr="00754ABD" w:rsidRDefault="0032038F" w:rsidP="00863AAA"/>
        </w:tc>
      </w:tr>
      <w:tr w:rsidR="0032038F" w:rsidRPr="00754ABD" w:rsidTr="00863AAA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серия</w:t>
            </w:r>
          </w:p>
        </w:tc>
      </w:tr>
      <w:tr w:rsidR="0032038F" w:rsidRPr="00754ABD" w:rsidTr="00863AAA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номер</w:t>
            </w:r>
          </w:p>
        </w:tc>
      </w:tr>
      <w:tr w:rsidR="0032038F" w:rsidRPr="00754ABD" w:rsidTr="00863AAA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дата выдачи</w:t>
            </w:r>
          </w:p>
        </w:tc>
      </w:tr>
      <w:tr w:rsidR="0032038F" w:rsidRPr="00754ABD" w:rsidTr="00863AAA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кем выдан</w:t>
            </w:r>
          </w:p>
          <w:p w:rsidR="0032038F" w:rsidRPr="00754ABD" w:rsidRDefault="0032038F" w:rsidP="00863AAA"/>
        </w:tc>
      </w:tr>
      <w:tr w:rsidR="0032038F" w:rsidRPr="00754ABD" w:rsidTr="00863AAA">
        <w:trPr>
          <w:trHeight w:val="556"/>
        </w:trPr>
        <w:tc>
          <w:tcPr>
            <w:tcW w:w="525" w:type="pct"/>
            <w:vMerge w:val="restart"/>
          </w:tcPr>
          <w:p w:rsidR="0032038F" w:rsidRPr="00754ABD" w:rsidRDefault="0032038F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4475" w:type="pct"/>
            <w:gridSpan w:val="63"/>
          </w:tcPr>
          <w:p w:rsidR="0032038F" w:rsidRPr="00754ABD" w:rsidRDefault="0032038F" w:rsidP="00863AAA">
            <w:r w:rsidRPr="00754ABD">
              <w:t>регистрации заявителя</w:t>
            </w:r>
          </w:p>
        </w:tc>
      </w:tr>
      <w:tr w:rsidR="0032038F" w:rsidRPr="00754ABD" w:rsidTr="00863AAA">
        <w:trPr>
          <w:trHeight w:val="612"/>
        </w:trPr>
        <w:tc>
          <w:tcPr>
            <w:tcW w:w="525" w:type="pct"/>
            <w:vMerge/>
          </w:tcPr>
          <w:p w:rsidR="0032038F" w:rsidRPr="00754ABD" w:rsidRDefault="0032038F" w:rsidP="00863AAA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32038F" w:rsidRPr="00754ABD" w:rsidRDefault="0032038F" w:rsidP="00863AAA">
            <w:r w:rsidRPr="00754ABD">
              <w:t>фактический адрес проживания заявителя</w:t>
            </w:r>
          </w:p>
        </w:tc>
      </w:tr>
      <w:tr w:rsidR="0032038F" w:rsidRPr="00754ABD" w:rsidTr="00863AAA">
        <w:tc>
          <w:tcPr>
            <w:tcW w:w="1070" w:type="pct"/>
            <w:gridSpan w:val="4"/>
            <w:vMerge w:val="restart"/>
          </w:tcPr>
          <w:p w:rsidR="0032038F" w:rsidRPr="00754ABD" w:rsidRDefault="0032038F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Контактные данные</w:t>
            </w: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телефон</w:t>
            </w:r>
          </w:p>
        </w:tc>
      </w:tr>
      <w:tr w:rsidR="0032038F" w:rsidRPr="00754ABD" w:rsidTr="00863AAA">
        <w:tc>
          <w:tcPr>
            <w:tcW w:w="1070" w:type="pct"/>
            <w:gridSpan w:val="4"/>
            <w:vMerge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32038F" w:rsidRPr="00754ABD" w:rsidRDefault="0032038F" w:rsidP="00863AAA">
            <w:r w:rsidRPr="00754ABD">
              <w:t>адрес электронной почты</w:t>
            </w:r>
          </w:p>
        </w:tc>
      </w:tr>
      <w:tr w:rsidR="0032038F" w:rsidRPr="00754ABD" w:rsidTr="00863AAA">
        <w:tc>
          <w:tcPr>
            <w:tcW w:w="5000" w:type="pct"/>
            <w:gridSpan w:val="64"/>
            <w:vAlign w:val="center"/>
          </w:tcPr>
          <w:p w:rsidR="0032038F" w:rsidRPr="00754ABD" w:rsidRDefault="0032038F" w:rsidP="00863AAA">
            <w:r w:rsidRPr="00754ABD">
              <w:t xml:space="preserve">- </w:t>
            </w:r>
            <w:r w:rsidRPr="00754ABD">
              <w:rPr>
                <w:szCs w:val="28"/>
              </w:rPr>
              <w:t>индивидуальном предпринимателе</w:t>
            </w:r>
            <w:r w:rsidRPr="00754ABD">
              <w:t>:</w:t>
            </w:r>
          </w:p>
        </w:tc>
      </w:tr>
      <w:tr w:rsidR="0032038F" w:rsidRPr="00754ABD" w:rsidTr="00863AAA">
        <w:tc>
          <w:tcPr>
            <w:tcW w:w="2127" w:type="pct"/>
            <w:gridSpan w:val="24"/>
          </w:tcPr>
          <w:p w:rsidR="0032038F" w:rsidRPr="00754ABD" w:rsidRDefault="0032038F" w:rsidP="00863AAA">
            <w:r w:rsidRPr="00754ABD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1070" w:type="pct"/>
            <w:gridSpan w:val="4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  <w:r w:rsidRPr="00754ABD">
              <w:t>ОГРНИП</w:t>
            </w:r>
          </w:p>
        </w:tc>
        <w:tc>
          <w:tcPr>
            <w:tcW w:w="3930" w:type="pct"/>
            <w:gridSpan w:val="60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573" w:type="pct"/>
            <w:gridSpan w:val="2"/>
            <w:vMerge w:val="restart"/>
          </w:tcPr>
          <w:p w:rsidR="0032038F" w:rsidRPr="00754ABD" w:rsidRDefault="0032038F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4427" w:type="pct"/>
            <w:gridSpan w:val="62"/>
          </w:tcPr>
          <w:p w:rsidR="0032038F" w:rsidRPr="00754ABD" w:rsidRDefault="0032038F" w:rsidP="00863AAA">
            <w:r w:rsidRPr="00754ABD">
              <w:t>регистрации заявителя</w:t>
            </w:r>
          </w:p>
          <w:p w:rsidR="0032038F" w:rsidRPr="00754ABD" w:rsidRDefault="0032038F" w:rsidP="00863AAA"/>
        </w:tc>
      </w:tr>
      <w:tr w:rsidR="0032038F" w:rsidRPr="00754ABD" w:rsidTr="00863AAA">
        <w:tc>
          <w:tcPr>
            <w:tcW w:w="573" w:type="pct"/>
            <w:gridSpan w:val="2"/>
            <w:vMerge/>
          </w:tcPr>
          <w:p w:rsidR="0032038F" w:rsidRPr="00754ABD" w:rsidRDefault="0032038F" w:rsidP="00863AAA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32038F" w:rsidRPr="00754ABD" w:rsidRDefault="0032038F" w:rsidP="00863AAA">
            <w:r w:rsidRPr="00754ABD">
              <w:t>фактический адрес проживания заявителя</w:t>
            </w:r>
          </w:p>
          <w:p w:rsidR="0032038F" w:rsidRPr="00754ABD" w:rsidRDefault="0032038F" w:rsidP="00863AAA"/>
        </w:tc>
      </w:tr>
      <w:tr w:rsidR="0032038F" w:rsidRPr="00754ABD" w:rsidTr="00863AAA">
        <w:tc>
          <w:tcPr>
            <w:tcW w:w="1080" w:type="pct"/>
            <w:gridSpan w:val="5"/>
            <w:vMerge w:val="restart"/>
          </w:tcPr>
          <w:p w:rsidR="0032038F" w:rsidRPr="00754ABD" w:rsidRDefault="0032038F" w:rsidP="00863AAA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телефон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 w:val="restart"/>
          </w:tcPr>
          <w:p w:rsidR="0032038F" w:rsidRPr="00754ABD" w:rsidRDefault="0032038F" w:rsidP="00863AAA">
            <w:pPr>
              <w:tabs>
                <w:tab w:val="left" w:pos="993"/>
              </w:tabs>
              <w:suppressAutoHyphens/>
            </w:pPr>
            <w:r w:rsidRPr="00754AB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серия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номер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2038F" w:rsidRPr="00754ABD" w:rsidTr="00863AAA">
        <w:tc>
          <w:tcPr>
            <w:tcW w:w="1080" w:type="pct"/>
            <w:gridSpan w:val="5"/>
            <w:vMerge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32038F" w:rsidRPr="00754ABD" w:rsidRDefault="0032038F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кем выдан</w:t>
            </w:r>
          </w:p>
          <w:p w:rsidR="0032038F" w:rsidRPr="00754ABD" w:rsidRDefault="0032038F" w:rsidP="00863AAA">
            <w:pPr>
              <w:rPr>
                <w:color w:val="000000" w:themeColor="text1"/>
                <w:szCs w:val="28"/>
              </w:rPr>
            </w:pPr>
          </w:p>
        </w:tc>
      </w:tr>
      <w:tr w:rsidR="0032038F" w:rsidRPr="00754ABD" w:rsidTr="00863AAA">
        <w:tc>
          <w:tcPr>
            <w:tcW w:w="5000" w:type="pct"/>
            <w:gridSpan w:val="64"/>
          </w:tcPr>
          <w:p w:rsidR="0032038F" w:rsidRPr="00754ABD" w:rsidRDefault="0032038F" w:rsidP="00863AAA">
            <w:r w:rsidRPr="00754ABD">
              <w:t>- юридическом лице:</w:t>
            </w:r>
          </w:p>
        </w:tc>
      </w:tr>
      <w:tr w:rsidR="0032038F" w:rsidRPr="00754ABD" w:rsidTr="00863AAA">
        <w:tc>
          <w:tcPr>
            <w:tcW w:w="2059" w:type="pct"/>
            <w:gridSpan w:val="20"/>
          </w:tcPr>
          <w:p w:rsidR="0032038F" w:rsidRPr="00754ABD" w:rsidRDefault="0032038F" w:rsidP="00863AAA">
            <w:r w:rsidRPr="00754ABD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593" w:type="pct"/>
            <w:gridSpan w:val="3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  <w:r w:rsidRPr="00754ABD">
              <w:t>ОРГН</w:t>
            </w:r>
          </w:p>
        </w:tc>
        <w:tc>
          <w:tcPr>
            <w:tcW w:w="4407" w:type="pct"/>
            <w:gridSpan w:val="61"/>
          </w:tcPr>
          <w:p w:rsidR="0032038F" w:rsidRPr="00754ABD" w:rsidRDefault="0032038F" w:rsidP="00863AAA"/>
        </w:tc>
      </w:tr>
      <w:tr w:rsidR="0032038F" w:rsidRPr="00754ABD" w:rsidTr="00863AAA">
        <w:tc>
          <w:tcPr>
            <w:tcW w:w="1123" w:type="pct"/>
            <w:gridSpan w:val="6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  <w:r w:rsidRPr="00754ABD">
              <w:t>Адрес нахождения</w:t>
            </w:r>
          </w:p>
        </w:tc>
        <w:tc>
          <w:tcPr>
            <w:tcW w:w="3877" w:type="pct"/>
            <w:gridSpan w:val="58"/>
          </w:tcPr>
          <w:p w:rsidR="0032038F" w:rsidRPr="00754ABD" w:rsidRDefault="0032038F" w:rsidP="00863AAA"/>
          <w:p w:rsidR="0032038F" w:rsidRPr="00754ABD" w:rsidRDefault="0032038F" w:rsidP="00863AAA"/>
        </w:tc>
      </w:tr>
      <w:tr w:rsidR="0032038F" w:rsidRPr="00754ABD" w:rsidTr="00863AAA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32038F" w:rsidRPr="00754ABD" w:rsidRDefault="0032038F" w:rsidP="00863AAA">
            <w:pPr>
              <w:jc w:val="center"/>
              <w:rPr>
                <w:sz w:val="10"/>
              </w:rPr>
            </w:pPr>
          </w:p>
          <w:p w:rsidR="0032038F" w:rsidRPr="00754ABD" w:rsidRDefault="0032038F" w:rsidP="00863AAA">
            <w:pPr>
              <w:jc w:val="center"/>
            </w:pPr>
            <w:r w:rsidRPr="00754ABD">
              <w:t>4. Данные о предполагаемых источниках образования ТКО, которые планируются</w:t>
            </w:r>
          </w:p>
          <w:p w:rsidR="0032038F" w:rsidRPr="00754ABD" w:rsidRDefault="0032038F" w:rsidP="00863AAA">
            <w:pPr>
              <w:jc w:val="center"/>
              <w:rPr>
                <w:szCs w:val="28"/>
              </w:rPr>
            </w:pPr>
            <w:r w:rsidRPr="00754ABD">
              <w:t>к складированию в месте (на площадке) накопления ТКО</w:t>
            </w:r>
          </w:p>
        </w:tc>
      </w:tr>
      <w:tr w:rsidR="0032038F" w:rsidRPr="00754ABD" w:rsidTr="00863AAA">
        <w:tc>
          <w:tcPr>
            <w:tcW w:w="2773" w:type="pct"/>
            <w:gridSpan w:val="30"/>
          </w:tcPr>
          <w:p w:rsidR="0032038F" w:rsidRPr="00754ABD" w:rsidRDefault="0032038F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754ABD">
              <w:t>е</w:t>
            </w:r>
            <w:r w:rsidRPr="00754ABD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754ABD">
              <w:t>а</w:t>
            </w:r>
            <w:r w:rsidRPr="00754ABD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</w:tr>
      <w:tr w:rsidR="0032038F" w:rsidRPr="00754ABD" w:rsidTr="00863AAA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32038F" w:rsidRPr="00754ABD" w:rsidRDefault="0032038F" w:rsidP="00863AAA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754ABD">
              <w:t>Сведения о территории (части территории) посе</w:t>
            </w:r>
            <w:r w:rsidRPr="00754ABD">
              <w:t>л</w:t>
            </w:r>
            <w:r w:rsidRPr="00754ABD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754ABD">
              <w:t>и</w:t>
            </w:r>
            <w:r w:rsidRPr="00754ABD">
              <w:t>тория ограниченного пользования / иная нез</w:t>
            </w:r>
            <w:r w:rsidRPr="00754ABD">
              <w:t>а</w:t>
            </w:r>
            <w:r w:rsidRPr="00754ABD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32038F" w:rsidRPr="00754ABD" w:rsidRDefault="0032038F" w:rsidP="00863AAA">
            <w:pPr>
              <w:rPr>
                <w:szCs w:val="28"/>
              </w:rPr>
            </w:pPr>
          </w:p>
        </w:tc>
      </w:tr>
      <w:tr w:rsidR="0032038F" w:rsidRPr="00754ABD" w:rsidTr="00863AAA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32038F" w:rsidRPr="00754ABD" w:rsidRDefault="0032038F" w:rsidP="00863AAA">
            <w:pPr>
              <w:jc w:val="center"/>
              <w:rPr>
                <w:sz w:val="12"/>
                <w:szCs w:val="28"/>
              </w:rPr>
            </w:pPr>
          </w:p>
          <w:p w:rsidR="0032038F" w:rsidRPr="00754ABD" w:rsidRDefault="0032038F" w:rsidP="00863AAA">
            <w:pPr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32038F" w:rsidRPr="00754ABD" w:rsidRDefault="0032038F" w:rsidP="00863AAA">
            <w:pPr>
              <w:jc w:val="center"/>
              <w:rPr>
                <w:szCs w:val="28"/>
              </w:rPr>
            </w:pPr>
          </w:p>
        </w:tc>
      </w:tr>
      <w:tr w:rsidR="0032038F" w:rsidRPr="00754ABD" w:rsidTr="00863AAA">
        <w:trPr>
          <w:trHeight w:val="477"/>
        </w:trPr>
        <w:tc>
          <w:tcPr>
            <w:tcW w:w="5000" w:type="pct"/>
            <w:gridSpan w:val="64"/>
          </w:tcPr>
          <w:p w:rsidR="0032038F" w:rsidRPr="00754ABD" w:rsidRDefault="0032038F" w:rsidP="00863AAA">
            <w:pPr>
              <w:jc w:val="center"/>
              <w:rPr>
                <w:sz w:val="12"/>
                <w:szCs w:val="28"/>
              </w:rPr>
            </w:pPr>
          </w:p>
        </w:tc>
      </w:tr>
    </w:tbl>
    <w:p w:rsidR="0032038F" w:rsidRPr="00754ABD" w:rsidRDefault="0032038F" w:rsidP="0032038F">
      <w:pPr>
        <w:jc w:val="center"/>
        <w:rPr>
          <w:sz w:val="16"/>
          <w:szCs w:val="28"/>
        </w:rPr>
      </w:pPr>
    </w:p>
    <w:p w:rsidR="0032038F" w:rsidRPr="00754ABD" w:rsidRDefault="0032038F" w:rsidP="0032038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2038F" w:rsidRPr="00754ABD" w:rsidTr="00863AAA">
        <w:trPr>
          <w:trHeight w:val="231"/>
        </w:trPr>
        <w:tc>
          <w:tcPr>
            <w:tcW w:w="3723" w:type="pct"/>
            <w:vAlign w:val="center"/>
          </w:tcPr>
          <w:p w:rsidR="0032038F" w:rsidRPr="00754ABD" w:rsidRDefault="0032038F" w:rsidP="00863AAA">
            <w:pPr>
              <w:ind w:firstLine="709"/>
              <w:jc w:val="both"/>
            </w:pPr>
            <w:r w:rsidRPr="00754AB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2038F" w:rsidRPr="00754ABD" w:rsidRDefault="0032038F" w:rsidP="00863AAA"/>
        </w:tc>
      </w:tr>
      <w:tr w:rsidR="0032038F" w:rsidRPr="00754ABD" w:rsidTr="00863AA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2038F" w:rsidRPr="00754ABD" w:rsidRDefault="0032038F" w:rsidP="00863AAA"/>
        </w:tc>
      </w:tr>
      <w:tr w:rsidR="0032038F" w:rsidRPr="00754ABD" w:rsidTr="00863AA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2038F" w:rsidRPr="00754ABD" w:rsidRDefault="0032038F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2038F" w:rsidRPr="00754ABD" w:rsidRDefault="0032038F" w:rsidP="00863AAA"/>
        </w:tc>
      </w:tr>
    </w:tbl>
    <w:p w:rsidR="0032038F" w:rsidRPr="00754ABD" w:rsidRDefault="0032038F" w:rsidP="0032038F">
      <w:pPr>
        <w:ind w:firstLine="709"/>
        <w:jc w:val="both"/>
        <w:rPr>
          <w:szCs w:val="28"/>
        </w:rPr>
      </w:pPr>
      <w:r w:rsidRPr="00754ABD">
        <w:rPr>
          <w:szCs w:val="28"/>
        </w:rPr>
        <w:t>К заявке прилагается:</w:t>
      </w:r>
    </w:p>
    <w:p w:rsidR="0032038F" w:rsidRPr="00754ABD" w:rsidRDefault="0032038F" w:rsidP="0032038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754ABD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2038F" w:rsidRPr="00754ABD" w:rsidTr="00863AAA">
        <w:tc>
          <w:tcPr>
            <w:tcW w:w="2130" w:type="pct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2038F" w:rsidRPr="00754ABD" w:rsidRDefault="0032038F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2038F" w:rsidRPr="00754ABD" w:rsidRDefault="0032038F" w:rsidP="00863AAA">
            <w:pPr>
              <w:jc w:val="center"/>
              <w:rPr>
                <w:sz w:val="28"/>
                <w:szCs w:val="28"/>
              </w:rPr>
            </w:pPr>
          </w:p>
        </w:tc>
      </w:tr>
      <w:tr w:rsidR="0032038F" w:rsidRPr="00754ABD" w:rsidTr="00863AAA">
        <w:tc>
          <w:tcPr>
            <w:tcW w:w="2130" w:type="pct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2038F" w:rsidRPr="00754ABD" w:rsidRDefault="0032038F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2038F" w:rsidRPr="00754ABD" w:rsidRDefault="0032038F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32038F" w:rsidRPr="00754ABD" w:rsidRDefault="0032038F" w:rsidP="0032038F">
      <w:pPr>
        <w:autoSpaceDE w:val="0"/>
        <w:autoSpaceDN w:val="0"/>
        <w:adjustRightInd w:val="0"/>
        <w:rPr>
          <w:szCs w:val="28"/>
        </w:rPr>
      </w:pPr>
    </w:p>
    <w:p w:rsidR="0032038F" w:rsidRPr="00754ABD" w:rsidRDefault="0032038F" w:rsidP="0032038F">
      <w:pPr>
        <w:autoSpaceDE w:val="0"/>
        <w:autoSpaceDN w:val="0"/>
        <w:adjustRightInd w:val="0"/>
        <w:rPr>
          <w:szCs w:val="28"/>
        </w:rPr>
      </w:pPr>
      <w:r w:rsidRPr="00754ABD">
        <w:rPr>
          <w:szCs w:val="28"/>
        </w:rPr>
        <w:t>Дата подачи: «___» ____________ 20___ г.</w:t>
      </w:r>
    </w:p>
    <w:p w:rsidR="00966774" w:rsidRPr="00702469" w:rsidRDefault="0032038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2038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20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203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2024-09-02T07:20:00Z</dcterms:created>
  <dcterms:modified xsi:type="dcterms:W3CDTF">2024-09-02T07:20:00Z</dcterms:modified>
</cp:coreProperties>
</file>